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1DC" w:rsidRDefault="004651DC" w:rsidP="004651DC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495300" cy="419100"/>
            <wp:effectExtent l="0" t="0" r="0" b="0"/>
            <wp:docPr id="7" name="Рисунок 7" descr="06s07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6s078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51DC" w:rsidRDefault="004651DC" w:rsidP="002938F9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городского округа</w:t>
      </w:r>
    </w:p>
    <w:p w:rsidR="004651DC" w:rsidRDefault="004651DC" w:rsidP="002938F9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с внутригородским делением «город Махачкала»</w:t>
      </w:r>
    </w:p>
    <w:p w:rsidR="004651DC" w:rsidRDefault="004651DC" w:rsidP="002938F9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4651DC" w:rsidRDefault="004651DC" w:rsidP="002938F9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«Средняя общеобразовательная школа №53»</w:t>
      </w:r>
    </w:p>
    <w:p w:rsidR="00FA15A5" w:rsidRPr="007B2CE9" w:rsidRDefault="002434E4" w:rsidP="00FA15A5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E2A71BA" wp14:editId="7D59D445">
            <wp:extent cx="5940425" cy="2355215"/>
            <wp:effectExtent l="0" t="0" r="3175" b="6985"/>
            <wp:docPr id="1" name="Рисунок 1" descr="http://schkola-internatkolivan.edusite.ru/images/p151_img-20140513142724-2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chkola-internatkolivan.edusite.ru/images/p151_img-20140513142724-23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355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B2CE9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Роль реализации комплексного плана противодействия идеологии терроризма в учебно-воспитательном процессе школы. Обобщение опыта работы в данном направлении.</w:t>
      </w:r>
      <w:r w:rsidR="00FA15A5" w:rsidRPr="00C0089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A15A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</w:t>
      </w:r>
      <w:r w:rsidR="007B2CE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r w:rsidR="00FA15A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FA15A5" w:rsidRPr="00C00898">
        <w:rPr>
          <w:rFonts w:ascii="Times New Roman" w:hAnsi="Times New Roman" w:cs="Times New Roman"/>
          <w:color w:val="000000"/>
          <w:sz w:val="28"/>
          <w:szCs w:val="28"/>
        </w:rPr>
        <w:t>Основу для разработки и реализации Комплексного плана профилактики терроризма и экстремизма в МБОУ СОШ</w:t>
      </w:r>
      <w:r w:rsidR="00FA15A5">
        <w:rPr>
          <w:rFonts w:ascii="Times New Roman" w:hAnsi="Times New Roman" w:cs="Times New Roman"/>
          <w:color w:val="000000"/>
          <w:sz w:val="28"/>
          <w:szCs w:val="28"/>
        </w:rPr>
        <w:t>№53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2017-2018 год</w:t>
      </w:r>
      <w:r w:rsidR="00FA15A5" w:rsidRPr="00C00898">
        <w:rPr>
          <w:rFonts w:ascii="Times New Roman" w:hAnsi="Times New Roman" w:cs="Times New Roman"/>
          <w:color w:val="000000"/>
          <w:sz w:val="28"/>
          <w:szCs w:val="28"/>
        </w:rPr>
        <w:t xml:space="preserve"> составляют Конституция Российской Федерации, федеральные законы в области о</w:t>
      </w:r>
      <w:r w:rsidR="00FA15A5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="00FA15A5" w:rsidRPr="00C00898">
        <w:rPr>
          <w:rFonts w:ascii="Times New Roman" w:hAnsi="Times New Roman" w:cs="Times New Roman"/>
          <w:color w:val="000000"/>
          <w:sz w:val="28"/>
          <w:szCs w:val="28"/>
        </w:rPr>
        <w:t>еспечения безопасности личности, общества и государства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A15A5" w:rsidRPr="00C0089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A15A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</w:t>
      </w:r>
      <w:r w:rsidR="00FA15A5" w:rsidRPr="00C0089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Целью </w:t>
      </w:r>
      <w:r w:rsidR="00FA15A5" w:rsidRPr="00C00898">
        <w:rPr>
          <w:rFonts w:ascii="Times New Roman" w:hAnsi="Times New Roman" w:cs="Times New Roman"/>
          <w:color w:val="000000"/>
          <w:sz w:val="28"/>
          <w:szCs w:val="28"/>
        </w:rPr>
        <w:t>реализации Комплексного плана является: - недопущение вовлечения учащихся в террористическую деятельность; - противодействие и профилактика экстремизма; - недопущение проявлений экстремизма и негативного отношения к лицам других национальностей и религиозных конфессий.</w:t>
      </w:r>
      <w:r w:rsidR="00FA15A5" w:rsidRPr="00C0089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A15A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</w:t>
      </w:r>
      <w:r w:rsidR="00FA15A5" w:rsidRPr="00C0089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Задачами </w:t>
      </w:r>
      <w:r w:rsidR="00FA15A5" w:rsidRPr="00C00898">
        <w:rPr>
          <w:rFonts w:ascii="Times New Roman" w:hAnsi="Times New Roman" w:cs="Times New Roman"/>
          <w:color w:val="000000"/>
          <w:sz w:val="28"/>
          <w:szCs w:val="28"/>
        </w:rPr>
        <w:t xml:space="preserve">реализации Комплексного плана являются: - информирование участников образовательного процесса школе по вопросам противодействия и профилактике экстремизма; </w:t>
      </w:r>
    </w:p>
    <w:p w:rsidR="00FA15A5" w:rsidRPr="00C00898" w:rsidRDefault="00FA15A5" w:rsidP="00FA15A5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C00898">
        <w:rPr>
          <w:rFonts w:ascii="Times New Roman" w:hAnsi="Times New Roman" w:cs="Times New Roman"/>
          <w:color w:val="000000"/>
          <w:sz w:val="28"/>
          <w:szCs w:val="28"/>
        </w:rPr>
        <w:t>- организация правового воспитания детей в школе;</w:t>
      </w:r>
    </w:p>
    <w:p w:rsidR="00FA15A5" w:rsidRPr="00C00898" w:rsidRDefault="00FA15A5" w:rsidP="00FA15A5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C00898">
        <w:rPr>
          <w:rFonts w:ascii="Times New Roman" w:hAnsi="Times New Roman" w:cs="Times New Roman"/>
          <w:color w:val="000000"/>
          <w:sz w:val="28"/>
          <w:szCs w:val="28"/>
        </w:rPr>
        <w:t xml:space="preserve"> - формирование у участников образовательного процесса внутренней потребности в толерантном поведении к людям других национальностей, на основе ценностей многонационального российского общества, культурного самосознания, принципов соблюдения прав и свобод человека;</w:t>
      </w:r>
    </w:p>
    <w:p w:rsidR="00FA15A5" w:rsidRDefault="00FA15A5" w:rsidP="00FA15A5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C00898">
        <w:rPr>
          <w:rFonts w:ascii="Times New Roman" w:hAnsi="Times New Roman" w:cs="Times New Roman"/>
          <w:color w:val="000000"/>
          <w:sz w:val="28"/>
          <w:szCs w:val="28"/>
        </w:rPr>
        <w:t xml:space="preserve"> -создание и привлечение механизмов защиты информационного пространства школы от проникновения в него любых идей, оправдывающих террористическую деятельность.</w:t>
      </w:r>
    </w:p>
    <w:p w:rsidR="00A31FDB" w:rsidRPr="007B2CE9" w:rsidRDefault="00A31FDB" w:rsidP="00A31FD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B2CE9">
        <w:rPr>
          <w:rFonts w:ascii="Times New Roman" w:hAnsi="Times New Roman" w:cs="Times New Roman"/>
          <w:sz w:val="28"/>
          <w:szCs w:val="28"/>
        </w:rPr>
        <w:lastRenderedPageBreak/>
        <w:t>В  целях</w:t>
      </w:r>
      <w:proofErr w:type="gramEnd"/>
      <w:r w:rsidRPr="007B2CE9">
        <w:rPr>
          <w:rFonts w:ascii="Times New Roman" w:hAnsi="Times New Roman" w:cs="Times New Roman"/>
          <w:sz w:val="28"/>
          <w:szCs w:val="28"/>
        </w:rPr>
        <w:t xml:space="preserve"> повышения антитеррористической защищенности в МБОУ СОШ №53, предотвращения совершения террористических актов и  в</w:t>
      </w:r>
      <w:r w:rsidRPr="007B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исполнение приказа Министерства образования и науки РД № 3528 от 24 ноября 2016 г. «О комплексе мер по усилению антитеррористической </w:t>
      </w:r>
      <w:proofErr w:type="gramStart"/>
      <w:r w:rsidRPr="007B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защищенности  в</w:t>
      </w:r>
      <w:proofErr w:type="gramEnd"/>
      <w:r w:rsidRPr="007B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«МБОУ СОШ№53» был издан приказ по школе.</w:t>
      </w:r>
      <w:r w:rsidRPr="007B2C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31FDB" w:rsidRPr="007B2CE9" w:rsidRDefault="00A31FDB" w:rsidP="00A31FDB">
      <w:pPr>
        <w:pStyle w:val="a8"/>
        <w:numPr>
          <w:ilvl w:val="0"/>
          <w:numId w:val="1"/>
        </w:numPr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2CE9"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Административным </w:t>
      </w:r>
      <w:proofErr w:type="gramStart"/>
      <w:r w:rsidRPr="007B2CE9">
        <w:rPr>
          <w:rFonts w:ascii="Times New Roman" w:eastAsia="Times New Roman" w:hAnsi="Times New Roman" w:cs="Times New Roman"/>
          <w:sz w:val="28"/>
          <w:szCs w:val="28"/>
        </w:rPr>
        <w:t>дежурным  и</w:t>
      </w:r>
      <w:proofErr w:type="gramEnd"/>
      <w:r w:rsidRPr="007B2CE9">
        <w:rPr>
          <w:rFonts w:ascii="Times New Roman" w:eastAsia="Times New Roman" w:hAnsi="Times New Roman" w:cs="Times New Roman"/>
          <w:sz w:val="28"/>
          <w:szCs w:val="28"/>
        </w:rPr>
        <w:t xml:space="preserve"> классным руководителям и дежурным учителям на этажах по школе не покидать свой пост во время своего дежурства:</w:t>
      </w:r>
    </w:p>
    <w:p w:rsidR="00AC2BC5" w:rsidRPr="00AC2BC5" w:rsidRDefault="00A31FDB" w:rsidP="007B2CE9">
      <w:pPr>
        <w:pStyle w:val="a8"/>
        <w:numPr>
          <w:ilvl w:val="0"/>
          <w:numId w:val="1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B2CE9">
        <w:rPr>
          <w:rFonts w:ascii="Times New Roman" w:eastAsia="Times New Roman" w:hAnsi="Times New Roman" w:cs="Times New Roman"/>
          <w:sz w:val="28"/>
          <w:szCs w:val="28"/>
        </w:rPr>
        <w:t>Обеспечить неукоснительное исполнение Комплекса мер по усилению антитеррористической защищенности в МБОУ СОШ №5</w:t>
      </w:r>
      <w:r w:rsidR="007B2CE9">
        <w:rPr>
          <w:rFonts w:ascii="Times New Roman" w:eastAsia="Times New Roman" w:hAnsi="Times New Roman" w:cs="Times New Roman"/>
          <w:sz w:val="28"/>
          <w:szCs w:val="28"/>
        </w:rPr>
        <w:t>3</w:t>
      </w:r>
    </w:p>
    <w:p w:rsidR="007F4E4C" w:rsidRPr="007B2CE9" w:rsidRDefault="00AC2BC5" w:rsidP="00AC2BC5">
      <w:pPr>
        <w:pStyle w:val="a8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7F4E4C" w:rsidRPr="007B2CE9">
        <w:rPr>
          <w:rFonts w:ascii="Times New Roman" w:hAnsi="Times New Roman" w:cs="Times New Roman"/>
          <w:sz w:val="28"/>
          <w:szCs w:val="28"/>
        </w:rPr>
        <w:t xml:space="preserve">С 1 по 15 сентября </w:t>
      </w:r>
      <w:r w:rsidR="00C51468" w:rsidRPr="007B2CE9">
        <w:rPr>
          <w:rFonts w:ascii="Times New Roman" w:hAnsi="Times New Roman" w:cs="Times New Roman"/>
          <w:sz w:val="28"/>
          <w:szCs w:val="28"/>
        </w:rPr>
        <w:t xml:space="preserve">2017 г. </w:t>
      </w:r>
      <w:r w:rsidR="007F4E4C" w:rsidRPr="007B2CE9">
        <w:rPr>
          <w:rFonts w:ascii="Times New Roman" w:hAnsi="Times New Roman" w:cs="Times New Roman"/>
          <w:sz w:val="28"/>
          <w:szCs w:val="28"/>
        </w:rPr>
        <w:t>в МБОУ СОШ№</w:t>
      </w:r>
      <w:r w:rsidR="00B01F53" w:rsidRPr="007B2CE9">
        <w:rPr>
          <w:rFonts w:ascii="Times New Roman" w:hAnsi="Times New Roman" w:cs="Times New Roman"/>
          <w:sz w:val="28"/>
          <w:szCs w:val="28"/>
        </w:rPr>
        <w:t>53 были</w:t>
      </w:r>
      <w:r w:rsidR="002938F9" w:rsidRPr="007B2CE9">
        <w:rPr>
          <w:rFonts w:ascii="Times New Roman" w:hAnsi="Times New Roman" w:cs="Times New Roman"/>
          <w:sz w:val="28"/>
          <w:szCs w:val="28"/>
        </w:rPr>
        <w:t xml:space="preserve"> проведены мероприятия, направленные</w:t>
      </w:r>
      <w:r w:rsidR="007F4E4C" w:rsidRPr="007B2CE9">
        <w:rPr>
          <w:rFonts w:ascii="Times New Roman" w:hAnsi="Times New Roman" w:cs="Times New Roman"/>
          <w:sz w:val="28"/>
          <w:szCs w:val="28"/>
        </w:rPr>
        <w:t xml:space="preserve"> на профилактику терроризма.</w:t>
      </w:r>
    </w:p>
    <w:p w:rsidR="00564CCF" w:rsidRPr="002938F9" w:rsidRDefault="004651DC" w:rsidP="002938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38F9">
        <w:rPr>
          <w:rFonts w:ascii="Times New Roman" w:hAnsi="Times New Roman" w:cs="Times New Roman"/>
          <w:sz w:val="28"/>
          <w:szCs w:val="28"/>
        </w:rPr>
        <w:t xml:space="preserve">  </w:t>
      </w:r>
      <w:r w:rsidR="0071607A" w:rsidRPr="002938F9">
        <w:rPr>
          <w:rFonts w:ascii="Times New Roman" w:hAnsi="Times New Roman" w:cs="Times New Roman"/>
          <w:sz w:val="28"/>
          <w:szCs w:val="28"/>
        </w:rPr>
        <w:t xml:space="preserve">  </w:t>
      </w:r>
      <w:r w:rsidR="004533A4" w:rsidRPr="002938F9">
        <w:rPr>
          <w:rFonts w:ascii="Times New Roman" w:hAnsi="Times New Roman" w:cs="Times New Roman"/>
          <w:sz w:val="28"/>
          <w:szCs w:val="28"/>
        </w:rPr>
        <w:t xml:space="preserve"> </w:t>
      </w:r>
      <w:r w:rsidRPr="002938F9">
        <w:rPr>
          <w:rFonts w:ascii="Times New Roman" w:hAnsi="Times New Roman" w:cs="Times New Roman"/>
          <w:sz w:val="28"/>
          <w:szCs w:val="28"/>
        </w:rPr>
        <w:t xml:space="preserve"> </w:t>
      </w:r>
      <w:r w:rsidR="007F4E4C" w:rsidRPr="002938F9">
        <w:rPr>
          <w:rFonts w:ascii="Times New Roman" w:hAnsi="Times New Roman" w:cs="Times New Roman"/>
          <w:sz w:val="28"/>
          <w:szCs w:val="28"/>
        </w:rPr>
        <w:t xml:space="preserve">     </w:t>
      </w:r>
      <w:r w:rsidRPr="002938F9">
        <w:rPr>
          <w:rFonts w:ascii="Times New Roman" w:hAnsi="Times New Roman" w:cs="Times New Roman"/>
          <w:sz w:val="28"/>
          <w:szCs w:val="28"/>
        </w:rPr>
        <w:t xml:space="preserve">1 сентября были проведены уроки Мира, </w:t>
      </w:r>
      <w:r w:rsidR="0028258A" w:rsidRPr="002938F9">
        <w:rPr>
          <w:rFonts w:ascii="Times New Roman" w:hAnsi="Times New Roman" w:cs="Times New Roman"/>
          <w:sz w:val="28"/>
          <w:szCs w:val="28"/>
        </w:rPr>
        <w:t xml:space="preserve">уроки Памяти и мужества, </w:t>
      </w:r>
      <w:r w:rsidR="002938F9" w:rsidRPr="002938F9">
        <w:rPr>
          <w:rFonts w:ascii="Times New Roman" w:hAnsi="Times New Roman" w:cs="Times New Roman"/>
          <w:sz w:val="28"/>
          <w:szCs w:val="28"/>
        </w:rPr>
        <w:t>посвященные трагедии</w:t>
      </w:r>
      <w:r w:rsidR="00D35241" w:rsidRPr="002938F9">
        <w:rPr>
          <w:rFonts w:ascii="Times New Roman" w:hAnsi="Times New Roman" w:cs="Times New Roman"/>
          <w:sz w:val="28"/>
          <w:szCs w:val="28"/>
        </w:rPr>
        <w:t xml:space="preserve"> в Беслане и</w:t>
      </w:r>
      <w:r w:rsidR="0028258A" w:rsidRPr="002938F9">
        <w:rPr>
          <w:rFonts w:ascii="Times New Roman" w:hAnsi="Times New Roman" w:cs="Times New Roman"/>
          <w:sz w:val="28"/>
          <w:szCs w:val="28"/>
        </w:rPr>
        <w:t xml:space="preserve"> проведены тематические </w:t>
      </w:r>
      <w:r w:rsidR="002938F9" w:rsidRPr="002938F9">
        <w:rPr>
          <w:rFonts w:ascii="Times New Roman" w:hAnsi="Times New Roman" w:cs="Times New Roman"/>
          <w:sz w:val="28"/>
          <w:szCs w:val="28"/>
        </w:rPr>
        <w:t>уроки «</w:t>
      </w:r>
      <w:r w:rsidR="0028258A" w:rsidRPr="002938F9">
        <w:rPr>
          <w:rFonts w:ascii="Times New Roman" w:hAnsi="Times New Roman" w:cs="Times New Roman"/>
          <w:sz w:val="28"/>
          <w:szCs w:val="28"/>
        </w:rPr>
        <w:t>Россия, устремленная в будущее</w:t>
      </w:r>
      <w:r w:rsidR="002938F9" w:rsidRPr="002938F9">
        <w:rPr>
          <w:rFonts w:ascii="Times New Roman" w:hAnsi="Times New Roman" w:cs="Times New Roman"/>
          <w:sz w:val="28"/>
          <w:szCs w:val="28"/>
        </w:rPr>
        <w:t>».</w:t>
      </w:r>
    </w:p>
    <w:p w:rsidR="007F17A4" w:rsidRPr="002434E4" w:rsidRDefault="00501B69" w:rsidP="002434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38F9">
        <w:rPr>
          <w:rFonts w:ascii="Times New Roman" w:hAnsi="Times New Roman" w:cs="Times New Roman"/>
          <w:sz w:val="28"/>
          <w:szCs w:val="28"/>
        </w:rPr>
        <w:t xml:space="preserve">        </w:t>
      </w:r>
      <w:r w:rsidR="0028258A" w:rsidRPr="002938F9">
        <w:rPr>
          <w:rFonts w:ascii="Times New Roman" w:hAnsi="Times New Roman" w:cs="Times New Roman"/>
          <w:sz w:val="28"/>
          <w:szCs w:val="28"/>
        </w:rPr>
        <w:t>4</w:t>
      </w:r>
      <w:r w:rsidR="004651DC" w:rsidRPr="002938F9">
        <w:rPr>
          <w:rFonts w:ascii="Times New Roman" w:hAnsi="Times New Roman" w:cs="Times New Roman"/>
          <w:sz w:val="28"/>
          <w:szCs w:val="28"/>
        </w:rPr>
        <w:t xml:space="preserve"> сентября   в МБОУ СОШ №</w:t>
      </w:r>
      <w:r w:rsidR="00B01F53" w:rsidRPr="002938F9">
        <w:rPr>
          <w:rFonts w:ascii="Times New Roman" w:hAnsi="Times New Roman" w:cs="Times New Roman"/>
          <w:sz w:val="28"/>
          <w:szCs w:val="28"/>
        </w:rPr>
        <w:t>53 в</w:t>
      </w:r>
      <w:r w:rsidR="004651DC" w:rsidRPr="002938F9">
        <w:rPr>
          <w:rFonts w:ascii="Times New Roman" w:hAnsi="Times New Roman" w:cs="Times New Roman"/>
          <w:sz w:val="28"/>
          <w:szCs w:val="28"/>
        </w:rPr>
        <w:t xml:space="preserve"> 1-11 классах были проведены </w:t>
      </w:r>
      <w:r w:rsidR="00B01F53" w:rsidRPr="002938F9">
        <w:rPr>
          <w:rFonts w:ascii="Times New Roman" w:hAnsi="Times New Roman" w:cs="Times New Roman"/>
          <w:sz w:val="28"/>
          <w:szCs w:val="28"/>
        </w:rPr>
        <w:t>мероприятия, посвященные</w:t>
      </w:r>
      <w:r w:rsidR="004651DC" w:rsidRPr="002938F9">
        <w:rPr>
          <w:rFonts w:ascii="Times New Roman" w:hAnsi="Times New Roman" w:cs="Times New Roman"/>
          <w:sz w:val="28"/>
          <w:szCs w:val="28"/>
        </w:rPr>
        <w:t xml:space="preserve"> Дню солидарно</w:t>
      </w:r>
      <w:r w:rsidR="0071607A" w:rsidRPr="002938F9">
        <w:rPr>
          <w:rFonts w:ascii="Times New Roman" w:hAnsi="Times New Roman" w:cs="Times New Roman"/>
          <w:sz w:val="28"/>
          <w:szCs w:val="28"/>
        </w:rPr>
        <w:t xml:space="preserve">сти в борьбе с </w:t>
      </w:r>
      <w:r w:rsidR="00B01F53" w:rsidRPr="002938F9">
        <w:rPr>
          <w:rFonts w:ascii="Times New Roman" w:hAnsi="Times New Roman" w:cs="Times New Roman"/>
          <w:sz w:val="28"/>
          <w:szCs w:val="28"/>
        </w:rPr>
        <w:t>терроризмом, 13</w:t>
      </w:r>
      <w:r w:rsidR="004651DC" w:rsidRPr="002938F9">
        <w:rPr>
          <w:rFonts w:ascii="Times New Roman" w:hAnsi="Times New Roman" w:cs="Times New Roman"/>
          <w:sz w:val="28"/>
          <w:szCs w:val="28"/>
        </w:rPr>
        <w:t>-й годовщине трагедии в</w:t>
      </w:r>
      <w:r w:rsidR="0071607A" w:rsidRPr="002938F9">
        <w:rPr>
          <w:rFonts w:ascii="Times New Roman" w:hAnsi="Times New Roman" w:cs="Times New Roman"/>
          <w:sz w:val="28"/>
          <w:szCs w:val="28"/>
        </w:rPr>
        <w:t xml:space="preserve"> Беслане </w:t>
      </w:r>
      <w:r w:rsidR="00B01F53" w:rsidRPr="002938F9">
        <w:rPr>
          <w:rFonts w:ascii="Times New Roman" w:hAnsi="Times New Roman" w:cs="Times New Roman"/>
          <w:sz w:val="28"/>
          <w:szCs w:val="28"/>
        </w:rPr>
        <w:t>и 18</w:t>
      </w:r>
      <w:r w:rsidR="004651DC" w:rsidRPr="002938F9">
        <w:rPr>
          <w:rFonts w:ascii="Times New Roman" w:hAnsi="Times New Roman" w:cs="Times New Roman"/>
          <w:sz w:val="28"/>
          <w:szCs w:val="28"/>
        </w:rPr>
        <w:t xml:space="preserve">-летию разгрома международных бандформирований в Дагестане. </w:t>
      </w:r>
      <w:r w:rsidR="002938F9" w:rsidRPr="002938F9">
        <w:rPr>
          <w:rFonts w:ascii="Times New Roman" w:hAnsi="Times New Roman" w:cs="Times New Roman"/>
          <w:sz w:val="28"/>
          <w:szCs w:val="28"/>
        </w:rPr>
        <w:t>До начала</w:t>
      </w:r>
      <w:r w:rsidR="004651DC" w:rsidRPr="002938F9">
        <w:rPr>
          <w:rFonts w:ascii="Times New Roman" w:hAnsi="Times New Roman" w:cs="Times New Roman"/>
          <w:sz w:val="28"/>
          <w:szCs w:val="28"/>
        </w:rPr>
        <w:t xml:space="preserve"> занятий на школьной </w:t>
      </w:r>
      <w:r w:rsidR="002938F9" w:rsidRPr="002938F9">
        <w:rPr>
          <w:rFonts w:ascii="Times New Roman" w:hAnsi="Times New Roman" w:cs="Times New Roman"/>
          <w:sz w:val="28"/>
          <w:szCs w:val="28"/>
        </w:rPr>
        <w:t>площадке состоялась</w:t>
      </w:r>
      <w:r w:rsidR="004651DC" w:rsidRPr="002938F9">
        <w:rPr>
          <w:rFonts w:ascii="Times New Roman" w:hAnsi="Times New Roman" w:cs="Times New Roman"/>
          <w:sz w:val="28"/>
          <w:szCs w:val="28"/>
        </w:rPr>
        <w:t xml:space="preserve"> </w:t>
      </w:r>
      <w:r w:rsidR="002938F9" w:rsidRPr="002938F9">
        <w:rPr>
          <w:rFonts w:ascii="Times New Roman" w:hAnsi="Times New Roman" w:cs="Times New Roman"/>
          <w:sz w:val="28"/>
          <w:szCs w:val="28"/>
        </w:rPr>
        <w:t>линейка,</w:t>
      </w:r>
      <w:r w:rsidR="004651DC" w:rsidRPr="002938F9">
        <w:rPr>
          <w:rFonts w:ascii="Times New Roman" w:hAnsi="Times New Roman" w:cs="Times New Roman"/>
          <w:sz w:val="28"/>
          <w:szCs w:val="28"/>
        </w:rPr>
        <w:t xml:space="preserve"> на </w:t>
      </w:r>
      <w:r w:rsidR="002938F9" w:rsidRPr="002938F9">
        <w:rPr>
          <w:rFonts w:ascii="Times New Roman" w:hAnsi="Times New Roman" w:cs="Times New Roman"/>
          <w:sz w:val="28"/>
          <w:szCs w:val="28"/>
        </w:rPr>
        <w:t>которой учащиеся</w:t>
      </w:r>
      <w:r w:rsidR="004651DC" w:rsidRPr="002938F9">
        <w:rPr>
          <w:rFonts w:ascii="Times New Roman" w:hAnsi="Times New Roman" w:cs="Times New Roman"/>
          <w:sz w:val="28"/>
          <w:szCs w:val="28"/>
        </w:rPr>
        <w:t xml:space="preserve"> и учителя   Минутой молчания почтили память жертв Беслана.</w:t>
      </w:r>
      <w:r w:rsidR="00D35241" w:rsidRPr="002938F9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40559A" w:rsidRDefault="0040559A" w:rsidP="00B01F53">
      <w:pPr>
        <w:spacing w:after="0"/>
        <w:ind w:firstLine="567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 сентября п</w:t>
      </w:r>
      <w:r w:rsidRPr="007F17A4">
        <w:rPr>
          <w:rFonts w:ascii="Times New Roman" w:hAnsi="Times New Roman"/>
          <w:sz w:val="28"/>
          <w:szCs w:val="28"/>
        </w:rPr>
        <w:t>роведен</w:t>
      </w:r>
      <w:r>
        <w:rPr>
          <w:rFonts w:ascii="Times New Roman" w:hAnsi="Times New Roman"/>
          <w:sz w:val="28"/>
          <w:szCs w:val="28"/>
        </w:rPr>
        <w:t xml:space="preserve"> конкурс</w:t>
      </w:r>
      <w:r w:rsidRPr="007F17A4">
        <w:rPr>
          <w:rFonts w:ascii="Times New Roman" w:hAnsi="Times New Roman"/>
          <w:sz w:val="28"/>
          <w:szCs w:val="28"/>
        </w:rPr>
        <w:t xml:space="preserve"> детского рисунка </w:t>
      </w:r>
      <w:r>
        <w:rPr>
          <w:rFonts w:ascii="Times New Roman" w:hAnsi="Times New Roman"/>
          <w:sz w:val="28"/>
          <w:szCs w:val="28"/>
        </w:rPr>
        <w:t xml:space="preserve">и </w:t>
      </w:r>
      <w:r w:rsidR="0028258A">
        <w:rPr>
          <w:rFonts w:ascii="Times New Roman" w:hAnsi="Times New Roman"/>
          <w:sz w:val="28"/>
          <w:szCs w:val="28"/>
        </w:rPr>
        <w:t xml:space="preserve">конкурс стенгазет </w:t>
      </w:r>
      <w:r w:rsidRPr="007F17A4">
        <w:rPr>
          <w:rFonts w:ascii="Times New Roman" w:hAnsi="Times New Roman"/>
          <w:sz w:val="28"/>
          <w:szCs w:val="28"/>
        </w:rPr>
        <w:t>«Дети против террора</w:t>
      </w:r>
      <w:r>
        <w:rPr>
          <w:rFonts w:ascii="Times New Roman" w:hAnsi="Times New Roman"/>
          <w:sz w:val="28"/>
          <w:szCs w:val="28"/>
        </w:rPr>
        <w:t xml:space="preserve"> и войны</w:t>
      </w:r>
      <w:r w:rsidRPr="007F17A4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  <w:r w:rsidRPr="007F17A4">
        <w:rPr>
          <w:rFonts w:ascii="Times New Roman" w:hAnsi="Times New Roman"/>
          <w:sz w:val="28"/>
          <w:szCs w:val="28"/>
        </w:rPr>
        <w:t xml:space="preserve"> </w:t>
      </w:r>
    </w:p>
    <w:p w:rsidR="002938F9" w:rsidRPr="00B01F53" w:rsidRDefault="004651DC" w:rsidP="00B01F53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01F53">
        <w:rPr>
          <w:rFonts w:ascii="Times New Roman" w:hAnsi="Times New Roman" w:cs="Times New Roman"/>
          <w:sz w:val="28"/>
          <w:szCs w:val="28"/>
        </w:rPr>
        <w:t xml:space="preserve">Учителями и классными руководителями 1-11-х классов были проведены открытые </w:t>
      </w:r>
      <w:r w:rsidR="002938F9" w:rsidRPr="00B01F53">
        <w:rPr>
          <w:rFonts w:ascii="Times New Roman" w:hAnsi="Times New Roman" w:cs="Times New Roman"/>
          <w:sz w:val="28"/>
          <w:szCs w:val="28"/>
        </w:rPr>
        <w:t>уроки,</w:t>
      </w:r>
      <w:r w:rsidRPr="00B01F53">
        <w:rPr>
          <w:rFonts w:ascii="Times New Roman" w:hAnsi="Times New Roman" w:cs="Times New Roman"/>
          <w:sz w:val="28"/>
          <w:szCs w:val="28"/>
        </w:rPr>
        <w:t xml:space="preserve"> классные часы </w:t>
      </w:r>
      <w:r w:rsidR="002938F9" w:rsidRPr="00B01F53">
        <w:rPr>
          <w:rFonts w:ascii="Times New Roman" w:hAnsi="Times New Roman" w:cs="Times New Roman"/>
          <w:sz w:val="28"/>
          <w:szCs w:val="28"/>
        </w:rPr>
        <w:t>с демонстрацией</w:t>
      </w:r>
      <w:r w:rsidR="007F17A4" w:rsidRPr="00B01F53">
        <w:rPr>
          <w:rFonts w:ascii="Times New Roman" w:hAnsi="Times New Roman" w:cs="Times New Roman"/>
          <w:sz w:val="28"/>
          <w:szCs w:val="28"/>
        </w:rPr>
        <w:t xml:space="preserve"> </w:t>
      </w:r>
      <w:r w:rsidR="002938F9" w:rsidRPr="00B01F53">
        <w:rPr>
          <w:rFonts w:ascii="Times New Roman" w:hAnsi="Times New Roman" w:cs="Times New Roman"/>
          <w:sz w:val="28"/>
          <w:szCs w:val="28"/>
        </w:rPr>
        <w:t xml:space="preserve">видеоматериала: </w:t>
      </w:r>
    </w:p>
    <w:p w:rsidR="002938F9" w:rsidRPr="00B01F53" w:rsidRDefault="002938F9" w:rsidP="002938F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1F53">
        <w:rPr>
          <w:rFonts w:ascii="Times New Roman" w:hAnsi="Times New Roman" w:cs="Times New Roman"/>
          <w:sz w:val="28"/>
          <w:szCs w:val="28"/>
        </w:rPr>
        <w:t>«</w:t>
      </w:r>
      <w:r w:rsidR="007F17A4" w:rsidRPr="00B01F53">
        <w:rPr>
          <w:rFonts w:ascii="Times New Roman" w:hAnsi="Times New Roman" w:cs="Times New Roman"/>
          <w:sz w:val="28"/>
          <w:szCs w:val="28"/>
        </w:rPr>
        <w:t>Мы</w:t>
      </w:r>
      <w:r w:rsidR="0028258A" w:rsidRPr="00B01F53">
        <w:rPr>
          <w:rFonts w:ascii="Times New Roman" w:hAnsi="Times New Roman" w:cs="Times New Roman"/>
          <w:sz w:val="28"/>
          <w:szCs w:val="28"/>
        </w:rPr>
        <w:t xml:space="preserve"> </w:t>
      </w:r>
      <w:r w:rsidR="004651DC" w:rsidRPr="00B01F53">
        <w:rPr>
          <w:rFonts w:ascii="Times New Roman" w:hAnsi="Times New Roman" w:cs="Times New Roman"/>
          <w:sz w:val="28"/>
          <w:szCs w:val="28"/>
        </w:rPr>
        <w:t>помни</w:t>
      </w:r>
      <w:r w:rsidR="007F17A4" w:rsidRPr="00B01F53">
        <w:rPr>
          <w:rFonts w:ascii="Times New Roman" w:hAnsi="Times New Roman" w:cs="Times New Roman"/>
          <w:sz w:val="28"/>
          <w:szCs w:val="28"/>
        </w:rPr>
        <w:t>м Беслан и скорбим…</w:t>
      </w:r>
      <w:r w:rsidRPr="00B01F53">
        <w:rPr>
          <w:rFonts w:ascii="Times New Roman" w:hAnsi="Times New Roman" w:cs="Times New Roman"/>
          <w:sz w:val="28"/>
          <w:szCs w:val="28"/>
        </w:rPr>
        <w:t>»,</w:t>
      </w:r>
      <w:r w:rsidR="00D35241" w:rsidRPr="00B01F53">
        <w:rPr>
          <w:rFonts w:ascii="Times New Roman" w:hAnsi="Times New Roman" w:cs="Times New Roman"/>
          <w:sz w:val="28"/>
          <w:szCs w:val="28"/>
        </w:rPr>
        <w:t xml:space="preserve"> </w:t>
      </w:r>
      <w:r w:rsidR="007F17A4" w:rsidRPr="00B01F53">
        <w:rPr>
          <w:rFonts w:ascii="Times New Roman" w:hAnsi="Times New Roman" w:cs="Times New Roman"/>
          <w:sz w:val="28"/>
          <w:szCs w:val="28"/>
        </w:rPr>
        <w:t>«Терроризм – угроза обществу</w:t>
      </w:r>
      <w:r w:rsidRPr="00B01F53">
        <w:rPr>
          <w:rFonts w:ascii="Times New Roman" w:hAnsi="Times New Roman" w:cs="Times New Roman"/>
          <w:sz w:val="28"/>
          <w:szCs w:val="28"/>
        </w:rPr>
        <w:t>!»</w:t>
      </w:r>
    </w:p>
    <w:p w:rsidR="007F17A4" w:rsidRDefault="002938F9" w:rsidP="004651DC">
      <w:pPr>
        <w:rPr>
          <w:sz w:val="28"/>
          <w:szCs w:val="28"/>
        </w:rPr>
      </w:pPr>
      <w:r w:rsidRPr="00B01F53">
        <w:rPr>
          <w:rFonts w:ascii="Times New Roman" w:hAnsi="Times New Roman" w:cs="Times New Roman"/>
          <w:sz w:val="28"/>
          <w:szCs w:val="28"/>
        </w:rPr>
        <w:t xml:space="preserve"> (</w:t>
      </w:r>
      <w:r w:rsidR="007F17A4" w:rsidRPr="00B01F53">
        <w:rPr>
          <w:rFonts w:ascii="Times New Roman" w:hAnsi="Times New Roman" w:cs="Times New Roman"/>
          <w:sz w:val="28"/>
          <w:szCs w:val="28"/>
        </w:rPr>
        <w:t>5-е классы),</w:t>
      </w:r>
    </w:p>
    <w:p w:rsidR="004651DC" w:rsidRPr="002938F9" w:rsidRDefault="004651DC" w:rsidP="002938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2938F9">
        <w:rPr>
          <w:rFonts w:ascii="Times New Roman" w:hAnsi="Times New Roman" w:cs="Times New Roman"/>
          <w:sz w:val="28"/>
          <w:szCs w:val="28"/>
        </w:rPr>
        <w:t>«Нам не забыть тех нелюдей…»,</w:t>
      </w:r>
      <w:r w:rsidR="00501B69" w:rsidRPr="002938F9">
        <w:rPr>
          <w:rFonts w:ascii="Times New Roman" w:hAnsi="Times New Roman" w:cs="Times New Roman"/>
          <w:sz w:val="28"/>
          <w:szCs w:val="28"/>
        </w:rPr>
        <w:t xml:space="preserve"> </w:t>
      </w:r>
      <w:r w:rsidRPr="002938F9">
        <w:rPr>
          <w:rFonts w:ascii="Times New Roman" w:hAnsi="Times New Roman" w:cs="Times New Roman"/>
          <w:sz w:val="28"/>
          <w:szCs w:val="28"/>
        </w:rPr>
        <w:t>(6-е классы</w:t>
      </w:r>
      <w:proofErr w:type="gramStart"/>
      <w:r w:rsidRPr="002938F9">
        <w:rPr>
          <w:rFonts w:ascii="Times New Roman" w:hAnsi="Times New Roman" w:cs="Times New Roman"/>
          <w:sz w:val="28"/>
          <w:szCs w:val="28"/>
        </w:rPr>
        <w:t>),«</w:t>
      </w:r>
      <w:proofErr w:type="gramEnd"/>
      <w:r w:rsidRPr="002938F9">
        <w:rPr>
          <w:rFonts w:ascii="Times New Roman" w:hAnsi="Times New Roman" w:cs="Times New Roman"/>
          <w:sz w:val="28"/>
          <w:szCs w:val="28"/>
        </w:rPr>
        <w:t>Беслан забы</w:t>
      </w:r>
      <w:r w:rsidR="0028258A" w:rsidRPr="002938F9">
        <w:rPr>
          <w:rFonts w:ascii="Times New Roman" w:hAnsi="Times New Roman" w:cs="Times New Roman"/>
          <w:sz w:val="28"/>
          <w:szCs w:val="28"/>
        </w:rPr>
        <w:t>ть невозможно»,</w:t>
      </w:r>
      <w:r w:rsidR="002938F9">
        <w:rPr>
          <w:rFonts w:ascii="Times New Roman" w:hAnsi="Times New Roman" w:cs="Times New Roman"/>
          <w:sz w:val="28"/>
          <w:szCs w:val="28"/>
        </w:rPr>
        <w:t xml:space="preserve"> </w:t>
      </w:r>
      <w:r w:rsidR="0028258A" w:rsidRPr="002938F9">
        <w:rPr>
          <w:rFonts w:ascii="Times New Roman" w:hAnsi="Times New Roman" w:cs="Times New Roman"/>
          <w:sz w:val="28"/>
          <w:szCs w:val="28"/>
        </w:rPr>
        <w:t>(7-е классы), «18</w:t>
      </w:r>
      <w:r w:rsidRPr="002938F9">
        <w:rPr>
          <w:rFonts w:ascii="Times New Roman" w:hAnsi="Times New Roman" w:cs="Times New Roman"/>
          <w:sz w:val="28"/>
          <w:szCs w:val="28"/>
        </w:rPr>
        <w:t>-лет разгрома международных б</w:t>
      </w:r>
      <w:r w:rsidR="0028258A" w:rsidRPr="002938F9">
        <w:rPr>
          <w:rFonts w:ascii="Times New Roman" w:hAnsi="Times New Roman" w:cs="Times New Roman"/>
          <w:sz w:val="28"/>
          <w:szCs w:val="28"/>
        </w:rPr>
        <w:t>андформирований в Дагестане»,(</w:t>
      </w:r>
      <w:r w:rsidRPr="002938F9">
        <w:rPr>
          <w:rFonts w:ascii="Times New Roman" w:hAnsi="Times New Roman" w:cs="Times New Roman"/>
          <w:sz w:val="28"/>
          <w:szCs w:val="28"/>
        </w:rPr>
        <w:t xml:space="preserve">8 </w:t>
      </w:r>
      <w:r w:rsidR="0028258A" w:rsidRPr="002938F9">
        <w:rPr>
          <w:rFonts w:ascii="Times New Roman" w:hAnsi="Times New Roman" w:cs="Times New Roman"/>
          <w:sz w:val="28"/>
          <w:szCs w:val="28"/>
        </w:rPr>
        <w:t xml:space="preserve">–е </w:t>
      </w:r>
      <w:r w:rsidR="00501B69" w:rsidRPr="002938F9">
        <w:rPr>
          <w:rFonts w:ascii="Times New Roman" w:hAnsi="Times New Roman" w:cs="Times New Roman"/>
          <w:sz w:val="28"/>
          <w:szCs w:val="28"/>
        </w:rPr>
        <w:t xml:space="preserve">классы), </w:t>
      </w:r>
      <w:r w:rsidRPr="002938F9">
        <w:rPr>
          <w:rFonts w:ascii="Times New Roman" w:hAnsi="Times New Roman" w:cs="Times New Roman"/>
          <w:sz w:val="28"/>
          <w:szCs w:val="28"/>
        </w:rPr>
        <w:t>«Терроризм – глобальная проблема человечества»(10 класс).</w:t>
      </w:r>
    </w:p>
    <w:p w:rsidR="002938F9" w:rsidRDefault="0028258A" w:rsidP="005617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38F9">
        <w:rPr>
          <w:rFonts w:ascii="Times New Roman" w:hAnsi="Times New Roman" w:cs="Times New Roman"/>
          <w:sz w:val="28"/>
          <w:szCs w:val="28"/>
        </w:rPr>
        <w:t xml:space="preserve">    </w:t>
      </w:r>
      <w:r w:rsidR="007C5C88" w:rsidRPr="002938F9">
        <w:rPr>
          <w:rFonts w:ascii="Times New Roman" w:hAnsi="Times New Roman" w:cs="Times New Roman"/>
          <w:sz w:val="28"/>
          <w:szCs w:val="28"/>
        </w:rPr>
        <w:t xml:space="preserve">       </w:t>
      </w:r>
      <w:r w:rsidRPr="002938F9">
        <w:rPr>
          <w:rFonts w:ascii="Times New Roman" w:hAnsi="Times New Roman" w:cs="Times New Roman"/>
          <w:sz w:val="28"/>
          <w:szCs w:val="28"/>
        </w:rPr>
        <w:t>В 1-4</w:t>
      </w:r>
      <w:r w:rsidR="004651DC" w:rsidRPr="002938F9">
        <w:rPr>
          <w:rFonts w:ascii="Times New Roman" w:hAnsi="Times New Roman" w:cs="Times New Roman"/>
          <w:sz w:val="28"/>
          <w:szCs w:val="28"/>
        </w:rPr>
        <w:t xml:space="preserve"> классах проведены бесе</w:t>
      </w:r>
      <w:r w:rsidR="007C5C88" w:rsidRPr="002938F9">
        <w:rPr>
          <w:rFonts w:ascii="Times New Roman" w:hAnsi="Times New Roman" w:cs="Times New Roman"/>
          <w:sz w:val="28"/>
          <w:szCs w:val="28"/>
        </w:rPr>
        <w:t xml:space="preserve">ды о бдительности и по правилам </w:t>
      </w:r>
      <w:r w:rsidR="004651DC" w:rsidRPr="002938F9">
        <w:rPr>
          <w:rFonts w:ascii="Times New Roman" w:hAnsi="Times New Roman" w:cs="Times New Roman"/>
          <w:sz w:val="28"/>
          <w:szCs w:val="28"/>
        </w:rPr>
        <w:t>поведения в чрезвычайных ситуациях с демонстрацией наглядного материала и с приглашением инструкт</w:t>
      </w:r>
      <w:r w:rsidRPr="002938F9">
        <w:rPr>
          <w:rFonts w:ascii="Times New Roman" w:hAnsi="Times New Roman" w:cs="Times New Roman"/>
          <w:sz w:val="28"/>
          <w:szCs w:val="28"/>
        </w:rPr>
        <w:t xml:space="preserve">ора </w:t>
      </w:r>
      <w:r w:rsidR="00501B69" w:rsidRPr="002938F9">
        <w:rPr>
          <w:rFonts w:ascii="Times New Roman" w:hAnsi="Times New Roman" w:cs="Times New Roman"/>
          <w:sz w:val="28"/>
          <w:szCs w:val="28"/>
        </w:rPr>
        <w:t>по безопасности Азизова   Г.Б. и инспектора ПДН Абдуллаевой Б.Д.</w:t>
      </w:r>
      <w:r w:rsidRPr="002938F9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561731" w:rsidRPr="002434E4" w:rsidRDefault="004651DC" w:rsidP="002434E4">
      <w:pPr>
        <w:spacing w:after="160" w:line="259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938F9">
        <w:rPr>
          <w:rFonts w:ascii="Times New Roman" w:hAnsi="Times New Roman" w:cs="Times New Roman"/>
          <w:sz w:val="28"/>
          <w:szCs w:val="28"/>
        </w:rPr>
        <w:t xml:space="preserve"> В 4-х классах проведено мероприятие «</w:t>
      </w:r>
      <w:r w:rsidR="007C5C88" w:rsidRPr="002938F9">
        <w:rPr>
          <w:rFonts w:ascii="Times New Roman" w:hAnsi="Times New Roman" w:cs="Times New Roman"/>
          <w:sz w:val="28"/>
          <w:szCs w:val="28"/>
        </w:rPr>
        <w:t xml:space="preserve">Должны смеяться дети…и в мирном </w:t>
      </w:r>
      <w:r w:rsidRPr="002938F9">
        <w:rPr>
          <w:rFonts w:ascii="Times New Roman" w:hAnsi="Times New Roman" w:cs="Times New Roman"/>
          <w:sz w:val="28"/>
          <w:szCs w:val="28"/>
        </w:rPr>
        <w:t>мире жить»</w:t>
      </w:r>
      <w:r w:rsidR="00F04292">
        <w:rPr>
          <w:rFonts w:ascii="Times New Roman" w:hAnsi="Times New Roman" w:cs="Times New Roman"/>
          <w:sz w:val="28"/>
          <w:szCs w:val="28"/>
        </w:rPr>
        <w:t>.</w:t>
      </w:r>
    </w:p>
    <w:p w:rsidR="002938F9" w:rsidRDefault="00691BA6" w:rsidP="002938F9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2938F9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40559A" w:rsidRPr="002938F9">
        <w:rPr>
          <w:rFonts w:ascii="Times New Roman" w:hAnsi="Times New Roman" w:cs="Times New Roman"/>
          <w:sz w:val="28"/>
          <w:szCs w:val="28"/>
        </w:rPr>
        <w:t xml:space="preserve"> </w:t>
      </w:r>
      <w:r w:rsidR="004651DC" w:rsidRPr="002938F9">
        <w:rPr>
          <w:rFonts w:ascii="Times New Roman" w:hAnsi="Times New Roman" w:cs="Times New Roman"/>
          <w:sz w:val="28"/>
          <w:szCs w:val="28"/>
        </w:rPr>
        <w:t>Руководителем по безопасности</w:t>
      </w:r>
      <w:r w:rsidR="00564CCF" w:rsidRPr="002938F9">
        <w:rPr>
          <w:rFonts w:ascii="Times New Roman" w:hAnsi="Times New Roman" w:cs="Times New Roman"/>
          <w:sz w:val="28"/>
          <w:szCs w:val="28"/>
        </w:rPr>
        <w:t xml:space="preserve"> </w:t>
      </w:r>
      <w:r w:rsidR="004651DC" w:rsidRPr="002938F9">
        <w:rPr>
          <w:rFonts w:ascii="Times New Roman" w:hAnsi="Times New Roman" w:cs="Times New Roman"/>
          <w:sz w:val="28"/>
          <w:szCs w:val="28"/>
        </w:rPr>
        <w:t xml:space="preserve"> </w:t>
      </w:r>
      <w:r w:rsidR="00501B69" w:rsidRPr="002938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38F9" w:rsidRPr="002938F9">
        <w:rPr>
          <w:rFonts w:ascii="Times New Roman" w:hAnsi="Times New Roman" w:cs="Times New Roman"/>
          <w:sz w:val="28"/>
          <w:szCs w:val="28"/>
        </w:rPr>
        <w:t>Алавдиновой</w:t>
      </w:r>
      <w:proofErr w:type="spellEnd"/>
      <w:r w:rsidR="002938F9" w:rsidRPr="002938F9">
        <w:rPr>
          <w:rFonts w:ascii="Times New Roman" w:hAnsi="Times New Roman" w:cs="Times New Roman"/>
          <w:sz w:val="28"/>
          <w:szCs w:val="28"/>
        </w:rPr>
        <w:t xml:space="preserve"> А.А.</w:t>
      </w:r>
      <w:r w:rsidR="004651DC" w:rsidRPr="002938F9">
        <w:rPr>
          <w:rFonts w:ascii="Times New Roman" w:hAnsi="Times New Roman" w:cs="Times New Roman"/>
          <w:sz w:val="28"/>
          <w:szCs w:val="28"/>
        </w:rPr>
        <w:t xml:space="preserve"> и учителем ОБЖ Азизовым Г.Б</w:t>
      </w:r>
      <w:r w:rsidR="0040559A" w:rsidRPr="002938F9">
        <w:rPr>
          <w:rFonts w:ascii="Times New Roman" w:hAnsi="Times New Roman" w:cs="Times New Roman"/>
          <w:sz w:val="28"/>
          <w:szCs w:val="28"/>
        </w:rPr>
        <w:t>.</w:t>
      </w:r>
      <w:r w:rsidR="004651DC" w:rsidRPr="002938F9">
        <w:rPr>
          <w:rFonts w:ascii="Times New Roman" w:hAnsi="Times New Roman" w:cs="Times New Roman"/>
          <w:sz w:val="28"/>
          <w:szCs w:val="28"/>
        </w:rPr>
        <w:t xml:space="preserve"> проведена </w:t>
      </w:r>
      <w:r w:rsidR="002938F9" w:rsidRPr="002938F9">
        <w:rPr>
          <w:rFonts w:ascii="Times New Roman" w:hAnsi="Times New Roman" w:cs="Times New Roman"/>
          <w:sz w:val="28"/>
          <w:szCs w:val="28"/>
        </w:rPr>
        <w:t>тренировочная эвакуация учащихся</w:t>
      </w:r>
      <w:r w:rsidR="004651DC" w:rsidRPr="002938F9">
        <w:rPr>
          <w:rFonts w:ascii="Times New Roman" w:hAnsi="Times New Roman" w:cs="Times New Roman"/>
          <w:sz w:val="28"/>
          <w:szCs w:val="28"/>
        </w:rPr>
        <w:t xml:space="preserve"> и </w:t>
      </w:r>
      <w:r w:rsidR="0028258A" w:rsidRPr="002938F9">
        <w:rPr>
          <w:rFonts w:ascii="Times New Roman" w:hAnsi="Times New Roman" w:cs="Times New Roman"/>
          <w:sz w:val="28"/>
          <w:szCs w:val="28"/>
        </w:rPr>
        <w:t>учите</w:t>
      </w:r>
      <w:r w:rsidR="00564CCF" w:rsidRPr="002938F9">
        <w:rPr>
          <w:rFonts w:ascii="Times New Roman" w:hAnsi="Times New Roman" w:cs="Times New Roman"/>
          <w:sz w:val="28"/>
          <w:szCs w:val="28"/>
        </w:rPr>
        <w:t>ле</w:t>
      </w:r>
      <w:r w:rsidR="0028258A" w:rsidRPr="002938F9">
        <w:rPr>
          <w:rFonts w:ascii="Times New Roman" w:hAnsi="Times New Roman" w:cs="Times New Roman"/>
          <w:sz w:val="28"/>
          <w:szCs w:val="28"/>
        </w:rPr>
        <w:t xml:space="preserve">й из </w:t>
      </w:r>
    </w:p>
    <w:p w:rsidR="004651DC" w:rsidRPr="002434E4" w:rsidRDefault="002938F9" w:rsidP="002434E4">
      <w:pPr>
        <w:spacing w:after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proofErr w:type="gramStart"/>
      <w:r w:rsidRPr="002938F9">
        <w:rPr>
          <w:rFonts w:ascii="Times New Roman" w:hAnsi="Times New Roman" w:cs="Times New Roman"/>
          <w:sz w:val="28"/>
          <w:szCs w:val="28"/>
        </w:rPr>
        <w:t>здания</w:t>
      </w:r>
      <w:proofErr w:type="gramEnd"/>
      <w:r w:rsidRPr="002938F9">
        <w:rPr>
          <w:rFonts w:ascii="Times New Roman" w:hAnsi="Times New Roman" w:cs="Times New Roman"/>
          <w:sz w:val="28"/>
          <w:szCs w:val="28"/>
        </w:rPr>
        <w:t xml:space="preserve"> школы при случае обнаружения</w:t>
      </w:r>
      <w:r w:rsidR="002434E4">
        <w:rPr>
          <w:rFonts w:ascii="Times New Roman" w:hAnsi="Times New Roman" w:cs="Times New Roman"/>
          <w:sz w:val="28"/>
          <w:szCs w:val="28"/>
        </w:rPr>
        <w:t xml:space="preserve"> угрозы теракта</w:t>
      </w:r>
    </w:p>
    <w:p w:rsidR="00C51468" w:rsidRPr="002938F9" w:rsidRDefault="004651DC" w:rsidP="002938F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38F9">
        <w:rPr>
          <w:rFonts w:ascii="Times New Roman" w:hAnsi="Times New Roman" w:cs="Times New Roman"/>
          <w:sz w:val="28"/>
          <w:szCs w:val="28"/>
        </w:rPr>
        <w:t xml:space="preserve">        Также </w:t>
      </w:r>
      <w:proofErr w:type="gramStart"/>
      <w:r w:rsidRPr="002938F9">
        <w:rPr>
          <w:rFonts w:ascii="Times New Roman" w:hAnsi="Times New Roman" w:cs="Times New Roman"/>
          <w:sz w:val="28"/>
          <w:szCs w:val="28"/>
        </w:rPr>
        <w:t>проведен  инструктаж</w:t>
      </w:r>
      <w:proofErr w:type="gramEnd"/>
      <w:r w:rsidRPr="002938F9">
        <w:rPr>
          <w:rFonts w:ascii="Times New Roman" w:hAnsi="Times New Roman" w:cs="Times New Roman"/>
          <w:sz w:val="28"/>
          <w:szCs w:val="28"/>
        </w:rPr>
        <w:t xml:space="preserve">  по антитеррористической безопасности и за</w:t>
      </w:r>
      <w:r w:rsidR="00691BA6" w:rsidRPr="002938F9">
        <w:rPr>
          <w:rFonts w:ascii="Times New Roman" w:hAnsi="Times New Roman" w:cs="Times New Roman"/>
          <w:sz w:val="28"/>
          <w:szCs w:val="28"/>
        </w:rPr>
        <w:t>щите персонала и учащихся школы</w:t>
      </w:r>
    </w:p>
    <w:p w:rsidR="00C51468" w:rsidRPr="002434E4" w:rsidRDefault="00C51468" w:rsidP="002434E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938F9">
        <w:rPr>
          <w:rFonts w:ascii="Times New Roman" w:hAnsi="Times New Roman" w:cs="Times New Roman"/>
          <w:sz w:val="28"/>
          <w:szCs w:val="28"/>
        </w:rPr>
        <w:t>Школьным библиотекарем проведена выставка книг и докладов н</w:t>
      </w:r>
      <w:r w:rsidR="002434E4">
        <w:rPr>
          <w:rFonts w:ascii="Times New Roman" w:hAnsi="Times New Roman" w:cs="Times New Roman"/>
          <w:sz w:val="28"/>
          <w:szCs w:val="28"/>
        </w:rPr>
        <w:t>а антитеррористическую тематику</w:t>
      </w:r>
      <w:r w:rsidR="00F04292">
        <w:rPr>
          <w:rFonts w:ascii="Times New Roman" w:hAnsi="Times New Roman" w:cs="Times New Roman"/>
          <w:sz w:val="28"/>
          <w:szCs w:val="28"/>
        </w:rPr>
        <w:t>.</w:t>
      </w:r>
    </w:p>
    <w:p w:rsidR="004533A4" w:rsidRPr="002938F9" w:rsidRDefault="002938F9" w:rsidP="002938F9">
      <w:pPr>
        <w:pStyle w:val="a4"/>
        <w:spacing w:line="276" w:lineRule="auto"/>
        <w:ind w:left="-57" w:firstLine="624"/>
        <w:jc w:val="both"/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86659" w:rsidRPr="002938F9">
        <w:rPr>
          <w:rFonts w:ascii="Times New Roman" w:hAnsi="Times New Roman"/>
          <w:sz w:val="28"/>
          <w:szCs w:val="28"/>
        </w:rPr>
        <w:t>Клас</w:t>
      </w:r>
      <w:r w:rsidR="004533A4" w:rsidRPr="002938F9">
        <w:rPr>
          <w:rFonts w:ascii="Times New Roman" w:hAnsi="Times New Roman"/>
          <w:sz w:val="28"/>
          <w:szCs w:val="28"/>
        </w:rPr>
        <w:t xml:space="preserve">сные руководители 9-10 классов </w:t>
      </w:r>
      <w:r w:rsidR="00D86659" w:rsidRPr="002938F9">
        <w:rPr>
          <w:rFonts w:ascii="Times New Roman" w:hAnsi="Times New Roman"/>
          <w:sz w:val="28"/>
          <w:szCs w:val="28"/>
        </w:rPr>
        <w:t xml:space="preserve">совместно с учащимися изготовили листовки, плакаты, и </w:t>
      </w:r>
      <w:r w:rsidR="00224A68" w:rsidRPr="002938F9">
        <w:rPr>
          <w:rFonts w:ascii="Times New Roman" w:hAnsi="Times New Roman"/>
          <w:sz w:val="28"/>
          <w:szCs w:val="28"/>
        </w:rPr>
        <w:t>стенды</w:t>
      </w:r>
      <w:r w:rsidR="00D86659" w:rsidRPr="002938F9">
        <w:rPr>
          <w:rFonts w:ascii="Times New Roman" w:hAnsi="Times New Roman"/>
          <w:sz w:val="28"/>
          <w:szCs w:val="28"/>
        </w:rPr>
        <w:t xml:space="preserve"> с информацией о проведении акции с отраж</w:t>
      </w:r>
      <w:r w:rsidR="004533A4" w:rsidRPr="002938F9">
        <w:rPr>
          <w:rFonts w:ascii="Times New Roman" w:hAnsi="Times New Roman"/>
          <w:sz w:val="28"/>
          <w:szCs w:val="28"/>
        </w:rPr>
        <w:t>ением соответствующих лозунгов</w:t>
      </w:r>
      <w:r w:rsidR="00D86659" w:rsidRPr="002938F9">
        <w:rPr>
          <w:rFonts w:ascii="Times New Roman" w:hAnsi="Times New Roman"/>
          <w:sz w:val="28"/>
          <w:szCs w:val="28"/>
        </w:rPr>
        <w:t>:</w:t>
      </w:r>
      <w:r w:rsidR="00477FCB" w:rsidRPr="002938F9">
        <w:rPr>
          <w:rFonts w:ascii="Times New Roman" w:hAnsi="Times New Roman"/>
          <w:sz w:val="28"/>
          <w:szCs w:val="28"/>
        </w:rPr>
        <w:t xml:space="preserve"> </w:t>
      </w:r>
      <w:r w:rsidR="004533A4" w:rsidRPr="002938F9">
        <w:rPr>
          <w:rFonts w:ascii="Times New Roman" w:hAnsi="Times New Roman"/>
          <w:sz w:val="28"/>
          <w:szCs w:val="28"/>
        </w:rPr>
        <w:t>«Дорога в никуда»,</w:t>
      </w:r>
      <w:r w:rsidR="00477FCB" w:rsidRPr="002938F9">
        <w:rPr>
          <w:rFonts w:ascii="Times New Roman" w:hAnsi="Times New Roman"/>
          <w:sz w:val="28"/>
          <w:szCs w:val="28"/>
        </w:rPr>
        <w:t xml:space="preserve"> </w:t>
      </w:r>
      <w:r w:rsidR="004533A4" w:rsidRPr="002938F9">
        <w:rPr>
          <w:rFonts w:ascii="Times New Roman" w:hAnsi="Times New Roman"/>
          <w:sz w:val="28"/>
          <w:szCs w:val="28"/>
        </w:rPr>
        <w:t xml:space="preserve">«Еще не все потеряно» </w:t>
      </w:r>
      <w:r w:rsidR="00D86659" w:rsidRPr="002938F9">
        <w:rPr>
          <w:rFonts w:ascii="Times New Roman" w:hAnsi="Times New Roman"/>
          <w:sz w:val="28"/>
          <w:szCs w:val="28"/>
        </w:rPr>
        <w:t xml:space="preserve">с </w:t>
      </w:r>
      <w:r w:rsidRPr="002938F9">
        <w:rPr>
          <w:rFonts w:ascii="Times New Roman" w:hAnsi="Times New Roman"/>
          <w:sz w:val="28"/>
          <w:szCs w:val="28"/>
        </w:rPr>
        <w:t>указанием единого</w:t>
      </w:r>
      <w:r w:rsidR="00D86659" w:rsidRPr="002938F9">
        <w:rPr>
          <w:rFonts w:ascii="Times New Roman" w:hAnsi="Times New Roman"/>
          <w:sz w:val="28"/>
          <w:szCs w:val="28"/>
        </w:rPr>
        <w:t xml:space="preserve"> телефона «Горячей линии»</w:t>
      </w:r>
      <w:r w:rsidR="00D86659" w:rsidRPr="002938F9">
        <w:rPr>
          <w:rStyle w:val="10"/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r w:rsidR="00D86659" w:rsidRPr="002938F9">
        <w:rPr>
          <w:rStyle w:val="ncvalue"/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67-42-83</w:t>
      </w:r>
      <w:r w:rsidR="00564CCF" w:rsidRPr="002938F9">
        <w:rPr>
          <w:rStyle w:val="ncvalue"/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.</w:t>
      </w:r>
    </w:p>
    <w:p w:rsidR="007B2CE9" w:rsidRPr="007B2CE9" w:rsidRDefault="002938F9" w:rsidP="007B2CE9">
      <w:pPr>
        <w:pStyle w:val="a4"/>
        <w:ind w:left="-57" w:firstLine="624"/>
        <w:jc w:val="both"/>
        <w:rPr>
          <w:rFonts w:ascii="Times New Roman" w:hAnsi="Times New Roman"/>
          <w:sz w:val="28"/>
          <w:szCs w:val="28"/>
        </w:rPr>
      </w:pPr>
      <w:r>
        <w:rPr>
          <w:rStyle w:val="ncvalue"/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="004533A4" w:rsidRPr="002938F9">
        <w:rPr>
          <w:rFonts w:ascii="Times New Roman" w:hAnsi="Times New Roman"/>
          <w:sz w:val="28"/>
          <w:szCs w:val="28"/>
        </w:rPr>
        <w:t>Проводятся уроки и классные часы, направленные на развитие у обучающихся толерантности в межнациональных и межконфессиональных отношениях;</w:t>
      </w:r>
      <w:r w:rsidR="00564CCF" w:rsidRPr="002938F9">
        <w:rPr>
          <w:rFonts w:ascii="Times New Roman" w:hAnsi="Times New Roman"/>
          <w:sz w:val="28"/>
          <w:szCs w:val="28"/>
        </w:rPr>
        <w:t xml:space="preserve"> </w:t>
      </w:r>
      <w:r w:rsidR="004533A4" w:rsidRPr="002938F9">
        <w:rPr>
          <w:rFonts w:ascii="Times New Roman" w:hAnsi="Times New Roman"/>
          <w:sz w:val="28"/>
          <w:szCs w:val="28"/>
        </w:rPr>
        <w:t xml:space="preserve">занятия </w:t>
      </w:r>
      <w:r w:rsidRPr="002938F9">
        <w:rPr>
          <w:rFonts w:ascii="Times New Roman" w:hAnsi="Times New Roman"/>
          <w:sz w:val="28"/>
          <w:szCs w:val="28"/>
        </w:rPr>
        <w:t>по профилактике заведомо</w:t>
      </w:r>
      <w:r w:rsidR="004533A4" w:rsidRPr="002938F9">
        <w:rPr>
          <w:rFonts w:ascii="Times New Roman" w:hAnsi="Times New Roman"/>
          <w:sz w:val="28"/>
          <w:szCs w:val="28"/>
        </w:rPr>
        <w:t xml:space="preserve"> ложны</w:t>
      </w:r>
      <w:r w:rsidR="00CA6A16" w:rsidRPr="002938F9">
        <w:rPr>
          <w:rFonts w:ascii="Times New Roman" w:hAnsi="Times New Roman"/>
          <w:sz w:val="28"/>
          <w:szCs w:val="28"/>
        </w:rPr>
        <w:t>х сообщений об актах терроризма</w:t>
      </w:r>
      <w:r w:rsidR="004533A4" w:rsidRPr="002938F9">
        <w:rPr>
          <w:rFonts w:ascii="Times New Roman" w:hAnsi="Times New Roman"/>
          <w:sz w:val="28"/>
          <w:szCs w:val="28"/>
        </w:rPr>
        <w:t>.</w:t>
      </w:r>
      <w:r w:rsidR="007B2CE9" w:rsidRPr="007B2CE9">
        <w:t xml:space="preserve"> </w:t>
      </w:r>
      <w:r w:rsidR="007B2CE9" w:rsidRPr="007B2CE9">
        <w:rPr>
          <w:rFonts w:ascii="Times New Roman" w:hAnsi="Times New Roman"/>
          <w:sz w:val="28"/>
          <w:szCs w:val="28"/>
        </w:rPr>
        <w:t>1.</w:t>
      </w:r>
      <w:r w:rsidR="007B2CE9" w:rsidRPr="007B2CE9">
        <w:rPr>
          <w:rFonts w:ascii="Times New Roman" w:hAnsi="Times New Roman"/>
          <w:sz w:val="28"/>
          <w:szCs w:val="28"/>
        </w:rPr>
        <w:tab/>
        <w:t xml:space="preserve">Проводим совместно с представителями ОВД, МЧС и органов безопасности проверку здания школы, независимо от ведомственного </w:t>
      </w:r>
      <w:proofErr w:type="gramStart"/>
      <w:r w:rsidR="007B2CE9" w:rsidRPr="007B2CE9">
        <w:rPr>
          <w:rFonts w:ascii="Times New Roman" w:hAnsi="Times New Roman"/>
          <w:sz w:val="28"/>
          <w:szCs w:val="28"/>
        </w:rPr>
        <w:t>подчинения,  на</w:t>
      </w:r>
      <w:proofErr w:type="gramEnd"/>
      <w:r w:rsidR="007B2CE9" w:rsidRPr="007B2CE9">
        <w:rPr>
          <w:rFonts w:ascii="Times New Roman" w:hAnsi="Times New Roman"/>
          <w:sz w:val="28"/>
          <w:szCs w:val="28"/>
        </w:rPr>
        <w:t xml:space="preserve"> предмет антитеррористической </w:t>
      </w:r>
      <w:proofErr w:type="spellStart"/>
      <w:r w:rsidR="007B2CE9" w:rsidRPr="007B2CE9">
        <w:rPr>
          <w:rFonts w:ascii="Times New Roman" w:hAnsi="Times New Roman"/>
          <w:sz w:val="28"/>
          <w:szCs w:val="28"/>
        </w:rPr>
        <w:t>укреплённости</w:t>
      </w:r>
      <w:proofErr w:type="spellEnd"/>
      <w:r w:rsidR="007B2CE9" w:rsidRPr="007B2CE9">
        <w:rPr>
          <w:rFonts w:ascii="Times New Roman" w:hAnsi="Times New Roman"/>
          <w:sz w:val="28"/>
          <w:szCs w:val="28"/>
        </w:rPr>
        <w:t xml:space="preserve">.  </w:t>
      </w:r>
      <w:proofErr w:type="gramStart"/>
      <w:r w:rsidR="007B2CE9" w:rsidRPr="007B2CE9">
        <w:rPr>
          <w:rFonts w:ascii="Times New Roman" w:hAnsi="Times New Roman"/>
          <w:sz w:val="28"/>
          <w:szCs w:val="28"/>
        </w:rPr>
        <w:t>Проводим  инструктажи</w:t>
      </w:r>
      <w:proofErr w:type="gramEnd"/>
      <w:r w:rsidR="007B2CE9" w:rsidRPr="007B2CE9">
        <w:rPr>
          <w:rFonts w:ascii="Times New Roman" w:hAnsi="Times New Roman"/>
          <w:sz w:val="28"/>
          <w:szCs w:val="28"/>
        </w:rPr>
        <w:t xml:space="preserve"> и тренировочные  занятия в МБОУ СОШ № 53 по действиям в чрезвычайных ситуациях .  </w:t>
      </w:r>
    </w:p>
    <w:p w:rsidR="00D86659" w:rsidRPr="002938F9" w:rsidRDefault="007B2CE9" w:rsidP="007B2CE9">
      <w:pPr>
        <w:pStyle w:val="a4"/>
        <w:spacing w:line="276" w:lineRule="auto"/>
        <w:ind w:left="-57" w:firstLine="624"/>
        <w:jc w:val="both"/>
        <w:rPr>
          <w:rFonts w:ascii="Times New Roman" w:hAnsi="Times New Roman"/>
          <w:sz w:val="28"/>
          <w:szCs w:val="28"/>
        </w:rPr>
      </w:pPr>
      <w:r w:rsidRPr="007B2CE9">
        <w:rPr>
          <w:rFonts w:ascii="Times New Roman" w:hAnsi="Times New Roman"/>
          <w:sz w:val="28"/>
          <w:szCs w:val="28"/>
        </w:rPr>
        <w:t xml:space="preserve">      Проверяе</w:t>
      </w:r>
      <w:r w:rsidR="00AC2BC5">
        <w:rPr>
          <w:rFonts w:ascii="Times New Roman" w:hAnsi="Times New Roman"/>
          <w:sz w:val="28"/>
          <w:szCs w:val="28"/>
        </w:rPr>
        <w:t xml:space="preserve">тся регулярно </w:t>
      </w:r>
      <w:r w:rsidRPr="007B2CE9">
        <w:rPr>
          <w:rFonts w:ascii="Times New Roman" w:hAnsi="Times New Roman"/>
          <w:sz w:val="28"/>
          <w:szCs w:val="28"/>
        </w:rPr>
        <w:t xml:space="preserve">исправность кнопки тревожной сигнализации (КТС) и телефонного аппарата с автоматическим определителем номеров. </w:t>
      </w:r>
      <w:proofErr w:type="gramStart"/>
      <w:r w:rsidRPr="007B2CE9">
        <w:rPr>
          <w:rFonts w:ascii="Times New Roman" w:hAnsi="Times New Roman"/>
          <w:sz w:val="28"/>
          <w:szCs w:val="28"/>
        </w:rPr>
        <w:t>Администрацией  школы</w:t>
      </w:r>
      <w:proofErr w:type="gramEnd"/>
      <w:r w:rsidRPr="007B2CE9">
        <w:rPr>
          <w:rFonts w:ascii="Times New Roman" w:hAnsi="Times New Roman"/>
          <w:sz w:val="28"/>
          <w:szCs w:val="28"/>
        </w:rPr>
        <w:t xml:space="preserve"> установлен контроль с целью  недопущения  парковки автотранспорта на территории и вблизи образовательного учреждения.</w:t>
      </w:r>
    </w:p>
    <w:p w:rsidR="007B2CE9" w:rsidRPr="007B2CE9" w:rsidRDefault="007B2CE9" w:rsidP="007B2C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7B2CE9">
        <w:rPr>
          <w:rFonts w:ascii="Times New Roman" w:hAnsi="Times New Roman" w:cs="Times New Roman"/>
          <w:sz w:val="28"/>
          <w:szCs w:val="28"/>
        </w:rPr>
        <w:t xml:space="preserve">К сожалению, не всеми дежурными соблюдается контрольно-пропускной режим в образовательном учреждении.            </w:t>
      </w:r>
    </w:p>
    <w:p w:rsidR="007B2CE9" w:rsidRPr="007B2CE9" w:rsidRDefault="007B2CE9" w:rsidP="007B2C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2CE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B2CE9">
        <w:rPr>
          <w:rFonts w:ascii="Times New Roman" w:hAnsi="Times New Roman" w:cs="Times New Roman"/>
          <w:bCs/>
          <w:sz w:val="28"/>
          <w:szCs w:val="28"/>
        </w:rPr>
        <w:t xml:space="preserve">Необходимо принять   </w:t>
      </w:r>
      <w:proofErr w:type="gramStart"/>
      <w:r w:rsidRPr="007B2CE9">
        <w:rPr>
          <w:rFonts w:ascii="Times New Roman" w:hAnsi="Times New Roman" w:cs="Times New Roman"/>
          <w:bCs/>
          <w:sz w:val="28"/>
          <w:szCs w:val="28"/>
        </w:rPr>
        <w:t>дополнительные  меры</w:t>
      </w:r>
      <w:proofErr w:type="gramEnd"/>
      <w:r w:rsidRPr="007B2CE9">
        <w:rPr>
          <w:rFonts w:ascii="Times New Roman" w:hAnsi="Times New Roman" w:cs="Times New Roman"/>
          <w:bCs/>
          <w:sz w:val="28"/>
          <w:szCs w:val="28"/>
        </w:rPr>
        <w:t xml:space="preserve">  по  запрещению   доступа    посторонних  лиц  на  территорию  и  в  помещения  образовательного    учреждения.  </w:t>
      </w:r>
      <w:r w:rsidRPr="007B2CE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2478C" w:rsidRDefault="007B2CE9" w:rsidP="007B2C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2C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7B2CE9">
        <w:rPr>
          <w:rFonts w:ascii="Times New Roman" w:hAnsi="Times New Roman" w:cs="Times New Roman"/>
          <w:sz w:val="28"/>
          <w:szCs w:val="28"/>
        </w:rPr>
        <w:t xml:space="preserve"> Всем работникам </w:t>
      </w:r>
      <w:proofErr w:type="gramStart"/>
      <w:r w:rsidRPr="007B2CE9">
        <w:rPr>
          <w:rFonts w:ascii="Times New Roman" w:hAnsi="Times New Roman" w:cs="Times New Roman"/>
          <w:sz w:val="28"/>
          <w:szCs w:val="28"/>
        </w:rPr>
        <w:t>строго  соблюдать</w:t>
      </w:r>
      <w:proofErr w:type="gramEnd"/>
      <w:r w:rsidRPr="007B2CE9">
        <w:rPr>
          <w:rFonts w:ascii="Times New Roman" w:hAnsi="Times New Roman" w:cs="Times New Roman"/>
          <w:sz w:val="28"/>
          <w:szCs w:val="28"/>
        </w:rPr>
        <w:t xml:space="preserve"> контрольно-пропускной режим в образовательном учреждении.         </w:t>
      </w:r>
    </w:p>
    <w:p w:rsidR="00B2478C" w:rsidRDefault="00B2478C" w:rsidP="007B2C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478C" w:rsidRDefault="00B2478C" w:rsidP="007B2C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478C" w:rsidRDefault="00B2478C" w:rsidP="007B2C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478C" w:rsidRDefault="00B2478C" w:rsidP="007B2C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478C" w:rsidRDefault="00B2478C" w:rsidP="007B2C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478C" w:rsidRDefault="00B2478C" w:rsidP="007B2C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2CE9" w:rsidRPr="007B2CE9" w:rsidRDefault="007B2CE9" w:rsidP="007B2CE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CE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</w:t>
      </w:r>
    </w:p>
    <w:p w:rsidR="00432D98" w:rsidRDefault="00AC2BC5" w:rsidP="00AC2BC5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</w:t>
      </w:r>
      <w:r w:rsidR="00432D98">
        <w:rPr>
          <w:rFonts w:ascii="Times New Roman" w:hAnsi="Times New Roman" w:cs="Times New Roman"/>
          <w:b/>
          <w:sz w:val="32"/>
          <w:szCs w:val="32"/>
        </w:rPr>
        <w:t>Информация</w:t>
      </w:r>
    </w:p>
    <w:p w:rsidR="00432D98" w:rsidRPr="007B2CE9" w:rsidRDefault="00432D98" w:rsidP="007B2CE9">
      <w:pPr>
        <w:jc w:val="center"/>
        <w:rPr>
          <w:rStyle w:val="FontStyle17"/>
          <w:b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sz w:val="32"/>
          <w:szCs w:val="32"/>
        </w:rPr>
        <w:t>по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реализации мероприятий комплексного плана противодействия идеологии терроризма в РФ на 2013 –</w:t>
      </w:r>
      <w:r w:rsidR="007B2CE9">
        <w:rPr>
          <w:rFonts w:ascii="Times New Roman" w:hAnsi="Times New Roman" w:cs="Times New Roman"/>
          <w:b/>
          <w:sz w:val="32"/>
          <w:szCs w:val="32"/>
        </w:rPr>
        <w:t xml:space="preserve"> 2018 годы в Республике Дагестан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32D98" w:rsidRDefault="00432D98" w:rsidP="00432D98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tbl>
      <w:tblPr>
        <w:tblStyle w:val="a7"/>
        <w:tblW w:w="14040" w:type="dxa"/>
        <w:tblInd w:w="-1565" w:type="dxa"/>
        <w:tblLayout w:type="fixed"/>
        <w:tblLook w:val="04A0" w:firstRow="1" w:lastRow="0" w:firstColumn="1" w:lastColumn="0" w:noHBand="0" w:noVBand="1"/>
      </w:tblPr>
      <w:tblGrid>
        <w:gridCol w:w="427"/>
        <w:gridCol w:w="5247"/>
        <w:gridCol w:w="5814"/>
        <w:gridCol w:w="2552"/>
      </w:tblGrid>
      <w:tr w:rsidR="00432D98" w:rsidTr="00432D9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D98" w:rsidRDefault="00432D98">
            <w:pPr>
              <w:tabs>
                <w:tab w:val="left" w:pos="567"/>
              </w:tabs>
              <w:spacing w:after="0" w:line="240" w:lineRule="auto"/>
              <w:jc w:val="both"/>
              <w:rPr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D98" w:rsidRDefault="00432D98">
            <w:pPr>
              <w:tabs>
                <w:tab w:val="left" w:pos="567"/>
              </w:tabs>
              <w:spacing w:after="0" w:line="240" w:lineRule="auto"/>
              <w:jc w:val="center"/>
              <w:rPr>
                <w:szCs w:val="28"/>
              </w:rPr>
            </w:pPr>
            <w:r>
              <w:rPr>
                <w:b/>
                <w:bCs/>
                <w:szCs w:val="28"/>
              </w:rPr>
              <w:t>Наименование мероприятия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D98" w:rsidRDefault="00432D98">
            <w:pPr>
              <w:tabs>
                <w:tab w:val="left" w:pos="567"/>
              </w:tabs>
              <w:spacing w:after="0" w:line="240" w:lineRule="auto"/>
              <w:rPr>
                <w:szCs w:val="28"/>
              </w:rPr>
            </w:pPr>
            <w:r>
              <w:rPr>
                <w:b/>
              </w:rPr>
              <w:t>Краткая информация о ходе реализации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D98" w:rsidRDefault="00432D98" w:rsidP="00B2478C">
            <w:pPr>
              <w:tabs>
                <w:tab w:val="left" w:pos="567"/>
              </w:tabs>
              <w:spacing w:after="0" w:line="240" w:lineRule="auto"/>
              <w:ind w:left="-142" w:firstLine="142"/>
              <w:jc w:val="center"/>
              <w:rPr>
                <w:szCs w:val="28"/>
              </w:rPr>
            </w:pPr>
            <w:r>
              <w:rPr>
                <w:b/>
                <w:bCs/>
                <w:szCs w:val="28"/>
              </w:rPr>
              <w:t>Исполнители</w:t>
            </w:r>
          </w:p>
        </w:tc>
      </w:tr>
    </w:tbl>
    <w:p w:rsidR="00432D98" w:rsidRDefault="00432D98" w:rsidP="00432D98">
      <w:pPr>
        <w:rPr>
          <w:sz w:val="2"/>
          <w:szCs w:val="2"/>
        </w:rPr>
      </w:pPr>
    </w:p>
    <w:tbl>
      <w:tblPr>
        <w:tblStyle w:val="a7"/>
        <w:tblW w:w="16410" w:type="dxa"/>
        <w:tblInd w:w="-1565" w:type="dxa"/>
        <w:tblLayout w:type="fixed"/>
        <w:tblLook w:val="04A0" w:firstRow="1" w:lastRow="0" w:firstColumn="1" w:lastColumn="0" w:noHBand="0" w:noVBand="1"/>
      </w:tblPr>
      <w:tblGrid>
        <w:gridCol w:w="427"/>
        <w:gridCol w:w="5243"/>
        <w:gridCol w:w="8190"/>
        <w:gridCol w:w="2550"/>
      </w:tblGrid>
      <w:tr w:rsidR="00432D98" w:rsidTr="00432D98">
        <w:trPr>
          <w:tblHeader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D98" w:rsidRDefault="00432D98">
            <w:pPr>
              <w:tabs>
                <w:tab w:val="left" w:pos="567"/>
              </w:tabs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D98" w:rsidRDefault="00432D98">
            <w:pPr>
              <w:tabs>
                <w:tab w:val="left" w:pos="567"/>
              </w:tabs>
              <w:spacing w:after="0" w:line="240" w:lineRule="auto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D98" w:rsidRDefault="00432D98">
            <w:pPr>
              <w:tabs>
                <w:tab w:val="left" w:pos="567"/>
              </w:tabs>
              <w:spacing w:after="0" w:line="240" w:lineRule="auto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3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D98" w:rsidRDefault="00432D98">
            <w:pPr>
              <w:tabs>
                <w:tab w:val="left" w:pos="567"/>
              </w:tabs>
              <w:spacing w:after="0" w:line="240" w:lineRule="auto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4</w:t>
            </w:r>
          </w:p>
        </w:tc>
      </w:tr>
      <w:tr w:rsidR="00432D98" w:rsidTr="00432D98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D98" w:rsidRDefault="00432D98">
            <w:pPr>
              <w:tabs>
                <w:tab w:val="left" w:pos="567"/>
              </w:tabs>
              <w:spacing w:after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D98" w:rsidRDefault="00432D98">
            <w:pPr>
              <w:tabs>
                <w:tab w:val="left" w:pos="56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индивидуального профилактического воздействия на лиц, наиболее подверженных влиянию идеологии терроризма с участием представителей общественных и религиозных организаций, деятелей культуры и искусства продолжить практику проведения культурно-просветительских и воспитательных мероприятий в общеобразовательных организациях по привитию молодежи идей межнациональной и межрелигиозной толерантности. 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D98" w:rsidRDefault="00432D98">
            <w:pPr>
              <w:tabs>
                <w:tab w:val="left" w:pos="567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Проводятся лекции и круглые столы с участием </w:t>
            </w:r>
          </w:p>
          <w:p w:rsidR="00432D98" w:rsidRDefault="00432D98">
            <w:pPr>
              <w:tabs>
                <w:tab w:val="left" w:pos="567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представителей</w:t>
            </w:r>
            <w:proofErr w:type="gram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общественных и религиозных </w:t>
            </w:r>
          </w:p>
          <w:p w:rsidR="00432D98" w:rsidRDefault="00432D98">
            <w:pPr>
              <w:tabs>
                <w:tab w:val="left" w:pos="567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организаций</w:t>
            </w:r>
            <w:proofErr w:type="gram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432D98" w:rsidRDefault="00432D98">
            <w:pPr>
              <w:tabs>
                <w:tab w:val="left" w:pos="567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30.11.2017г.инспектром ПДН</w:t>
            </w:r>
          </w:p>
          <w:p w:rsidR="00432D98" w:rsidRDefault="00432D98">
            <w:pPr>
              <w:tabs>
                <w:tab w:val="left" w:pos="567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Абдуллаевой Б.Д. проведена лекция с</w:t>
            </w:r>
          </w:p>
          <w:p w:rsidR="00432D98" w:rsidRDefault="00432D98">
            <w:pPr>
              <w:tabs>
                <w:tab w:val="left" w:pos="567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учащимися</w:t>
            </w:r>
            <w:proofErr w:type="gram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8-х классов на тему:     «Терроризм - угроза </w:t>
            </w:r>
          </w:p>
          <w:p w:rsidR="00B2478C" w:rsidRDefault="00432D98">
            <w:pPr>
              <w:tabs>
                <w:tab w:val="left" w:pos="567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обществу»   </w:t>
            </w:r>
            <w:proofErr w:type="gram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B2478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                   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14.12..2017 г  проведена </w:t>
            </w:r>
          </w:p>
          <w:p w:rsidR="00432D98" w:rsidRDefault="00432D98">
            <w:pPr>
              <w:tabs>
                <w:tab w:val="left" w:pos="567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лекция</w:t>
            </w:r>
            <w:proofErr w:type="gram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 учащимися 8-11 классов  представителем ДУМД</w:t>
            </w:r>
          </w:p>
          <w:p w:rsidR="00432D98" w:rsidRDefault="00432D98">
            <w:pPr>
              <w:tabs>
                <w:tab w:val="left" w:pos="567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Гучакаевым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Ильясом  на</w:t>
            </w:r>
            <w:proofErr w:type="gram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тему: «О терроризме и </w:t>
            </w:r>
          </w:p>
          <w:p w:rsidR="00432D98" w:rsidRDefault="00432D98">
            <w:pPr>
              <w:tabs>
                <w:tab w:val="left" w:pos="567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экстремизме</w:t>
            </w:r>
            <w:proofErr w:type="gram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». Охват: 96 уч-ся.</w:t>
            </w:r>
          </w:p>
          <w:p w:rsidR="00432D98" w:rsidRDefault="00432D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Проводятся культурно-просветительские и воспитатель</w:t>
            </w:r>
          </w:p>
          <w:p w:rsidR="00432D98" w:rsidRDefault="00432D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ные</w:t>
            </w:r>
            <w:proofErr w:type="spellEnd"/>
            <w:proofErr w:type="gram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мероприятия в школе по привитию учащимся идей</w:t>
            </w:r>
          </w:p>
          <w:p w:rsidR="00432D98" w:rsidRDefault="00432D98">
            <w:pPr>
              <w:spacing w:after="0" w:line="240" w:lineRule="auto"/>
              <w:rPr>
                <w:szCs w:val="28"/>
              </w:rPr>
            </w:pP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межнациональной</w:t>
            </w:r>
            <w:proofErr w:type="gram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и межрелигиозной толерантности.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D98" w:rsidRDefault="00432D98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Cs w:val="28"/>
                <w:lang w:eastAsia="ru-RU"/>
              </w:rPr>
              <w:t>Алавдинова</w:t>
            </w:r>
            <w:proofErr w:type="spellEnd"/>
            <w:r>
              <w:rPr>
                <w:rFonts w:eastAsia="Times New Roman" w:cs="Times New Roman"/>
                <w:szCs w:val="28"/>
                <w:lang w:eastAsia="ru-RU"/>
              </w:rPr>
              <w:t xml:space="preserve"> А.А.</w:t>
            </w:r>
          </w:p>
          <w:p w:rsidR="00432D98" w:rsidRDefault="00432D98">
            <w:pPr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      Алиева М.Р.     </w:t>
            </w:r>
          </w:p>
          <w:p w:rsidR="00432D98" w:rsidRDefault="00432D98">
            <w:pPr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        Азизов Г.Б.</w:t>
            </w:r>
          </w:p>
          <w:p w:rsidR="00432D98" w:rsidRDefault="00432D98">
            <w:pPr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Инспектор ПДН</w:t>
            </w:r>
          </w:p>
          <w:p w:rsidR="00432D98" w:rsidRDefault="00432D98">
            <w:pPr>
              <w:spacing w:after="0" w:line="288" w:lineRule="auto"/>
              <w:ind w:firstLine="33"/>
              <w:jc w:val="center"/>
              <w:rPr>
                <w:szCs w:val="28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  Классные руководители</w:t>
            </w:r>
          </w:p>
        </w:tc>
      </w:tr>
      <w:tr w:rsidR="00432D98" w:rsidTr="00432D98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D98" w:rsidRDefault="00432D98">
            <w:pPr>
              <w:tabs>
                <w:tab w:val="left" w:pos="567"/>
              </w:tabs>
              <w:spacing w:after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D98" w:rsidRDefault="00432D98">
            <w:pPr>
              <w:tabs>
                <w:tab w:val="left" w:pos="567"/>
              </w:tabs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формирования у молодежи стойкого неприятия идеологии терроризма</w:t>
            </w:r>
            <w:r>
              <w:rPr>
                <w:color w:val="000000"/>
                <w:sz w:val="24"/>
                <w:szCs w:val="24"/>
              </w:rPr>
              <w:t> разработать</w:t>
            </w:r>
            <w:r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и внедрить в учебный процесс образовательных организаций учебные материалы, раскрывающие преступную сущность идеологии терроризма.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D98" w:rsidRDefault="00432D98">
            <w:pPr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Внедрены в учебный процесс учебные </w:t>
            </w:r>
          </w:p>
          <w:p w:rsidR="00432D98" w:rsidRDefault="00432D98">
            <w:pPr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материалы</w:t>
            </w:r>
            <w:proofErr w:type="gram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раскрывающие преступную сущность </w:t>
            </w:r>
          </w:p>
          <w:p w:rsidR="00432D98" w:rsidRDefault="00432D98">
            <w:pPr>
              <w:tabs>
                <w:tab w:val="left" w:pos="56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идеологии</w:t>
            </w:r>
            <w:proofErr w:type="gram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терроризма.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D98" w:rsidRDefault="00432D98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Ахмедханова Б.А. </w:t>
            </w:r>
          </w:p>
          <w:p w:rsidR="00432D98" w:rsidRDefault="00432D98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Cs w:val="28"/>
                <w:lang w:eastAsia="ru-RU"/>
              </w:rPr>
              <w:t>Алавдинова</w:t>
            </w:r>
            <w:proofErr w:type="spellEnd"/>
            <w:r>
              <w:rPr>
                <w:rFonts w:eastAsia="Times New Roman" w:cs="Times New Roman"/>
                <w:szCs w:val="28"/>
                <w:lang w:eastAsia="ru-RU"/>
              </w:rPr>
              <w:t xml:space="preserve"> А.А.</w:t>
            </w:r>
          </w:p>
          <w:p w:rsidR="00432D98" w:rsidRDefault="00432D98">
            <w:pPr>
              <w:tabs>
                <w:tab w:val="left" w:pos="567"/>
              </w:tabs>
              <w:spacing w:after="0" w:line="240" w:lineRule="auto"/>
              <w:jc w:val="center"/>
              <w:rPr>
                <w:szCs w:val="28"/>
              </w:rPr>
            </w:pPr>
          </w:p>
        </w:tc>
      </w:tr>
      <w:tr w:rsidR="00432D98" w:rsidTr="00432D98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D98" w:rsidRDefault="00432D98">
            <w:pPr>
              <w:tabs>
                <w:tab w:val="left" w:pos="567"/>
              </w:tabs>
              <w:spacing w:after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D98" w:rsidRDefault="00432D98">
            <w:pPr>
              <w:tabs>
                <w:tab w:val="left" w:pos="56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Проанализировать практику преподавания курса «Основы религиозных культур и светской этики» в организациях, осуществляющих образовательную деятельность в Республике Дагестан; при необходимости внести коррективы, препятствующие превращению данного курса в преподавание и пропаганду какого-либо одного из религиозных учений.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D98" w:rsidRDefault="00432D98">
            <w:pPr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</w:rPr>
              <w:t xml:space="preserve">       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При необходимости вносятся коррективы в </w:t>
            </w:r>
          </w:p>
          <w:p w:rsidR="00432D98" w:rsidRDefault="00432D98">
            <w:pPr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преподавание</w:t>
            </w:r>
            <w:proofErr w:type="gram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курса «Основы религиозных культур</w:t>
            </w:r>
          </w:p>
          <w:p w:rsidR="00432D98" w:rsidRDefault="00432D98">
            <w:pPr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светской этики», препятствующие превращению данного курса в преподавание и пропаганду какого-либо одного из </w:t>
            </w:r>
          </w:p>
          <w:p w:rsidR="00432D98" w:rsidRDefault="00432D98">
            <w:pPr>
              <w:tabs>
                <w:tab w:val="left" w:pos="567"/>
              </w:tabs>
              <w:spacing w:after="0" w:line="240" w:lineRule="auto"/>
              <w:jc w:val="both"/>
              <w:rPr>
                <w:szCs w:val="28"/>
              </w:rPr>
            </w:pP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религиозных</w:t>
            </w:r>
            <w:proofErr w:type="gram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учений</w:t>
            </w:r>
            <w:r>
              <w:rPr>
                <w:rFonts w:eastAsia="Times New Roman" w:cs="Times New Roman"/>
                <w:szCs w:val="28"/>
                <w:lang w:eastAsia="ru-RU"/>
              </w:rPr>
              <w:t>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D98" w:rsidRDefault="00432D98">
            <w:pPr>
              <w:tabs>
                <w:tab w:val="left" w:pos="567"/>
              </w:tabs>
              <w:spacing w:after="0" w:line="240" w:lineRule="auto"/>
              <w:jc w:val="center"/>
              <w:rPr>
                <w:szCs w:val="28"/>
              </w:rPr>
            </w:pPr>
            <w:r>
              <w:rPr>
                <w:iCs/>
                <w:szCs w:val="28"/>
              </w:rPr>
              <w:t>ОУ</w:t>
            </w:r>
          </w:p>
        </w:tc>
      </w:tr>
      <w:tr w:rsidR="00432D98" w:rsidTr="00432D98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D98" w:rsidRDefault="00432D98">
            <w:pPr>
              <w:tabs>
                <w:tab w:val="left" w:pos="567"/>
              </w:tabs>
              <w:spacing w:after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D98" w:rsidRDefault="00432D98">
            <w:pPr>
              <w:tabs>
                <w:tab w:val="left" w:pos="56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Систематически демонстрировать кинофильмы, организовывать выступления коллективов народного творчества, показ спектаклей, проведение выставок, круглых столов, семинаров по теме «Укрепление международного сотрудничества как важный фактор противодействия терроризму». 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D98" w:rsidRDefault="00432D98">
            <w:pPr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 Систематически демонстрируются фильмы, </w:t>
            </w:r>
          </w:p>
          <w:p w:rsidR="00432D98" w:rsidRDefault="00432D98">
            <w:pPr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видеоматериал</w:t>
            </w:r>
            <w:proofErr w:type="gram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по теме «Укрепление международного </w:t>
            </w:r>
          </w:p>
          <w:p w:rsidR="00432D98" w:rsidRDefault="00432D98">
            <w:pPr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сотрудничества</w:t>
            </w:r>
            <w:proofErr w:type="gram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как важный фактор противодействия </w:t>
            </w:r>
          </w:p>
          <w:p w:rsidR="00432D98" w:rsidRDefault="00432D98">
            <w:pPr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терроризму</w:t>
            </w:r>
            <w:proofErr w:type="gram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</w:p>
          <w:p w:rsidR="00432D98" w:rsidRDefault="00432D98">
            <w:pPr>
              <w:tabs>
                <w:tab w:val="left" w:pos="567"/>
              </w:tabs>
              <w:spacing w:after="0" w:line="240" w:lineRule="auto"/>
              <w:jc w:val="both"/>
              <w:rPr>
                <w:szCs w:val="28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Проведена  выставка</w:t>
            </w:r>
            <w:proofErr w:type="gram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«Терроризм – угроза обществу»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D98" w:rsidRDefault="00432D98">
            <w:pPr>
              <w:tabs>
                <w:tab w:val="left" w:pos="567"/>
              </w:tabs>
              <w:spacing w:after="0" w:line="240" w:lineRule="auto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Ахмедханова М.Х.</w:t>
            </w:r>
          </w:p>
          <w:p w:rsidR="00432D98" w:rsidRDefault="00432D98">
            <w:pPr>
              <w:tabs>
                <w:tab w:val="left" w:pos="567"/>
              </w:tabs>
              <w:spacing w:after="0" w:line="240" w:lineRule="auto"/>
              <w:jc w:val="center"/>
              <w:rPr>
                <w:iCs/>
                <w:szCs w:val="28"/>
              </w:rPr>
            </w:pPr>
            <w:proofErr w:type="spellStart"/>
            <w:r>
              <w:rPr>
                <w:iCs/>
                <w:szCs w:val="28"/>
              </w:rPr>
              <w:t>Абакарова</w:t>
            </w:r>
            <w:proofErr w:type="spellEnd"/>
            <w:r>
              <w:rPr>
                <w:iCs/>
                <w:szCs w:val="28"/>
              </w:rPr>
              <w:t xml:space="preserve"> Х.М.</w:t>
            </w:r>
          </w:p>
          <w:p w:rsidR="00432D98" w:rsidRDefault="00432D98">
            <w:pPr>
              <w:tabs>
                <w:tab w:val="left" w:pos="567"/>
              </w:tabs>
              <w:spacing w:after="0" w:line="240" w:lineRule="auto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Курбанова З.М.</w:t>
            </w:r>
          </w:p>
          <w:p w:rsidR="00432D98" w:rsidRDefault="00432D98">
            <w:pPr>
              <w:tabs>
                <w:tab w:val="left" w:pos="567"/>
              </w:tabs>
              <w:spacing w:after="0" w:line="240" w:lineRule="auto"/>
              <w:jc w:val="center"/>
              <w:rPr>
                <w:iCs/>
                <w:szCs w:val="28"/>
              </w:rPr>
            </w:pPr>
          </w:p>
          <w:p w:rsidR="00432D98" w:rsidRDefault="00432D98">
            <w:pPr>
              <w:tabs>
                <w:tab w:val="left" w:pos="567"/>
              </w:tabs>
              <w:spacing w:after="0" w:line="240" w:lineRule="auto"/>
              <w:jc w:val="center"/>
              <w:rPr>
                <w:szCs w:val="28"/>
              </w:rPr>
            </w:pPr>
            <w:r>
              <w:rPr>
                <w:iCs/>
                <w:szCs w:val="28"/>
              </w:rPr>
              <w:t xml:space="preserve">Ибрагимова </w:t>
            </w:r>
            <w:proofErr w:type="gramStart"/>
            <w:r>
              <w:rPr>
                <w:iCs/>
                <w:szCs w:val="28"/>
              </w:rPr>
              <w:t>Н.Г..</w:t>
            </w:r>
            <w:proofErr w:type="gramEnd"/>
          </w:p>
        </w:tc>
      </w:tr>
      <w:tr w:rsidR="00432D98" w:rsidTr="00432D98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D98" w:rsidRDefault="00432D98">
            <w:pPr>
              <w:tabs>
                <w:tab w:val="left" w:pos="567"/>
              </w:tabs>
              <w:spacing w:after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16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D98" w:rsidRDefault="00432D98">
            <w:pPr>
              <w:tabs>
                <w:tab w:val="left" w:pos="56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Организовать общественно-политические мероприятия, посвященные Дню солидарности в борьбе с терроризмом.</w:t>
            </w:r>
          </w:p>
          <w:p w:rsidR="00432D98" w:rsidRDefault="00432D98">
            <w:pPr>
              <w:tabs>
                <w:tab w:val="left" w:pos="56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D98" w:rsidRDefault="00432D98">
            <w:pPr>
              <w:tabs>
                <w:tab w:val="left" w:pos="567"/>
              </w:tabs>
              <w:spacing w:after="0" w:line="240" w:lineRule="auto"/>
              <w:jc w:val="both"/>
              <w:rPr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D98" w:rsidRDefault="00432D98">
            <w:pPr>
              <w:tabs>
                <w:tab w:val="left" w:pos="567"/>
              </w:tabs>
              <w:spacing w:after="0" w:line="240" w:lineRule="auto"/>
              <w:jc w:val="center"/>
              <w:rPr>
                <w:szCs w:val="28"/>
              </w:rPr>
            </w:pPr>
            <w:r>
              <w:rPr>
                <w:iCs/>
                <w:szCs w:val="28"/>
              </w:rPr>
              <w:t>ОУ</w:t>
            </w:r>
          </w:p>
        </w:tc>
      </w:tr>
    </w:tbl>
    <w:p w:rsidR="00432D98" w:rsidRDefault="00432D98" w:rsidP="00FA15A5">
      <w:pPr>
        <w:tabs>
          <w:tab w:val="left" w:pos="567"/>
        </w:tabs>
        <w:spacing w:after="0" w:line="240" w:lineRule="auto"/>
        <w:rPr>
          <w:rFonts w:eastAsia="Times New Roman"/>
          <w:bCs/>
          <w:sz w:val="28"/>
          <w:szCs w:val="28"/>
          <w:lang w:eastAsia="ru-RU"/>
        </w:rPr>
      </w:pPr>
    </w:p>
    <w:p w:rsidR="00B2478C" w:rsidRDefault="00B2478C" w:rsidP="00FA15A5">
      <w:pPr>
        <w:tabs>
          <w:tab w:val="left" w:pos="567"/>
        </w:tabs>
        <w:spacing w:after="0" w:line="240" w:lineRule="auto"/>
        <w:rPr>
          <w:rFonts w:eastAsia="Times New Roman"/>
          <w:bCs/>
          <w:sz w:val="28"/>
          <w:szCs w:val="28"/>
          <w:lang w:eastAsia="ru-RU"/>
        </w:rPr>
      </w:pPr>
    </w:p>
    <w:p w:rsidR="00B2478C" w:rsidRDefault="00B2478C" w:rsidP="00FA15A5">
      <w:pPr>
        <w:tabs>
          <w:tab w:val="left" w:pos="567"/>
        </w:tabs>
        <w:spacing w:after="0" w:line="240" w:lineRule="auto"/>
        <w:rPr>
          <w:rFonts w:eastAsia="Times New Roman"/>
          <w:bCs/>
          <w:sz w:val="28"/>
          <w:szCs w:val="28"/>
          <w:lang w:eastAsia="ru-RU"/>
        </w:rPr>
      </w:pPr>
    </w:p>
    <w:p w:rsidR="00B2478C" w:rsidRDefault="00B2478C" w:rsidP="00FA15A5">
      <w:pPr>
        <w:tabs>
          <w:tab w:val="left" w:pos="567"/>
        </w:tabs>
        <w:spacing w:after="0" w:line="240" w:lineRule="auto"/>
        <w:rPr>
          <w:rFonts w:eastAsia="Times New Roman"/>
          <w:bCs/>
          <w:sz w:val="28"/>
          <w:szCs w:val="28"/>
          <w:lang w:eastAsia="ru-RU"/>
        </w:rPr>
      </w:pPr>
      <w:bookmarkStart w:id="0" w:name="_GoBack"/>
      <w:bookmarkEnd w:id="0"/>
    </w:p>
    <w:p w:rsidR="00B2478C" w:rsidRDefault="00B2478C" w:rsidP="00FA15A5">
      <w:pPr>
        <w:tabs>
          <w:tab w:val="left" w:pos="567"/>
        </w:tabs>
        <w:spacing w:after="0" w:line="240" w:lineRule="auto"/>
        <w:rPr>
          <w:rFonts w:eastAsia="Times New Roman"/>
          <w:bCs/>
          <w:sz w:val="28"/>
          <w:szCs w:val="28"/>
          <w:lang w:eastAsia="ru-RU"/>
        </w:rPr>
      </w:pPr>
    </w:p>
    <w:p w:rsidR="00432D98" w:rsidRPr="00B2478C" w:rsidRDefault="00B2478C" w:rsidP="00B2478C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2478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Информация                                                                                                                         о проведенных м</w:t>
      </w:r>
      <w:r w:rsidR="00432D98" w:rsidRPr="00B2478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ероприяти</w:t>
      </w:r>
      <w:r w:rsidRPr="00B2478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ях</w:t>
      </w:r>
      <w:r w:rsidR="00432D98" w:rsidRPr="00B2478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по реализации </w:t>
      </w:r>
      <w:r w:rsidR="00432D98" w:rsidRPr="00B2478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государственной программы Республики Дагестан «Комплексная программа противодействия идеологии терроризма в Республики Дагестан </w:t>
      </w:r>
      <w:r w:rsidRPr="00B2478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</w:t>
      </w:r>
      <w:r w:rsidR="00432D98" w:rsidRPr="00B2478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на 2017 год</w:t>
      </w:r>
      <w:r w:rsidR="00432D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432D98" w:rsidRDefault="00432D98" w:rsidP="00432D98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tbl>
      <w:tblPr>
        <w:tblW w:w="16275" w:type="dxa"/>
        <w:tblInd w:w="-1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4963"/>
        <w:gridCol w:w="8336"/>
        <w:gridCol w:w="2551"/>
      </w:tblGrid>
      <w:tr w:rsidR="00432D98" w:rsidTr="00432D98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D98" w:rsidRDefault="00432D9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D98" w:rsidRPr="00B2478C" w:rsidRDefault="00432D9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D98" w:rsidRPr="00B2478C" w:rsidRDefault="00432D98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проведении мероприятий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D98" w:rsidRDefault="00432D9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  <w:t>Ответственные</w:t>
            </w:r>
          </w:p>
          <w:p w:rsidR="00432D98" w:rsidRDefault="00432D9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</w:tr>
    </w:tbl>
    <w:p w:rsidR="00432D98" w:rsidRPr="00B2478C" w:rsidRDefault="00432D98" w:rsidP="00432D9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6275" w:type="dxa"/>
        <w:tblInd w:w="-1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4680"/>
        <w:gridCol w:w="8648"/>
        <w:gridCol w:w="2522"/>
      </w:tblGrid>
      <w:tr w:rsidR="00432D98" w:rsidRPr="00B2478C" w:rsidTr="00432D98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D98" w:rsidRPr="00B2478C" w:rsidRDefault="00432D9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  <w:p w:rsidR="00432D98" w:rsidRPr="00B2478C" w:rsidRDefault="00432D9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(п.21)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D98" w:rsidRPr="00B2478C" w:rsidRDefault="00432D9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Разработка, издание и бесплатное распространение в учебных заведениях, учреждениях, организациях в Республике Дагестан брошюр, буклетов, </w:t>
            </w:r>
            <w:proofErr w:type="spellStart"/>
            <w:r w:rsidRPr="00B24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агитплакатов</w:t>
            </w:r>
            <w:proofErr w:type="spellEnd"/>
            <w:r w:rsidRPr="00B24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вопросам профилактики экстремизма и терроризма, пропаганды религиозной терпимости</w:t>
            </w:r>
          </w:p>
        </w:tc>
        <w:tc>
          <w:tcPr>
            <w:tcW w:w="8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D98" w:rsidRPr="00B2478C" w:rsidRDefault="00432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Методические рекомендации и пособия по вопросам </w:t>
            </w:r>
          </w:p>
          <w:p w:rsidR="00432D98" w:rsidRPr="00B2478C" w:rsidRDefault="00432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24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правового</w:t>
            </w:r>
            <w:proofErr w:type="gramEnd"/>
            <w:r w:rsidRPr="00B24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регулирования организации деятельности по </w:t>
            </w:r>
          </w:p>
          <w:p w:rsidR="00432D98" w:rsidRPr="00B2478C" w:rsidRDefault="00432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24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профилактике</w:t>
            </w:r>
            <w:proofErr w:type="gramEnd"/>
            <w:r w:rsidRPr="00B24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терроризма. «</w:t>
            </w:r>
            <w:r w:rsidRPr="00B2478C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Рекомендации преподавателям.</w:t>
            </w:r>
          </w:p>
          <w:p w:rsidR="00432D98" w:rsidRPr="00B2478C" w:rsidRDefault="00432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7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Национальный антитеррористический комитет»</w:t>
            </w:r>
          </w:p>
          <w:p w:rsidR="00432D98" w:rsidRPr="00B2478C" w:rsidRDefault="00432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7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Рекомендации гражданам по действиям при угрозе </w:t>
            </w:r>
          </w:p>
          <w:p w:rsidR="00432D98" w:rsidRPr="00B2478C" w:rsidRDefault="00432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2478C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совершения</w:t>
            </w:r>
            <w:proofErr w:type="gramEnd"/>
            <w:r w:rsidRPr="00B247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террористического акта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D98" w:rsidRPr="00B2478C" w:rsidRDefault="00432D98">
            <w:pPr>
              <w:spacing w:after="0" w:line="288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</w:p>
          <w:p w:rsidR="00432D98" w:rsidRPr="00B2478C" w:rsidRDefault="00432D98">
            <w:pPr>
              <w:spacing w:after="0" w:line="288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D98" w:rsidRPr="00B2478C" w:rsidTr="00432D98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D98" w:rsidRPr="00B2478C" w:rsidRDefault="00432D9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  <w:p w:rsidR="00432D98" w:rsidRPr="00B2478C" w:rsidRDefault="00432D9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(п.22)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D98" w:rsidRPr="00B2478C" w:rsidRDefault="00432D9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в образовательных учреждениях мероприятий (классных часов, круглых столов, встреч и семинаров) по вопросам противодействия идеологии терроризма в сфере межнациональных отношений и национальной политики в Республике Дагестан</w:t>
            </w:r>
          </w:p>
        </w:tc>
        <w:tc>
          <w:tcPr>
            <w:tcW w:w="8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D98" w:rsidRPr="00B2478C" w:rsidRDefault="00432D98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47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Классные часы и беседы: «Как не стать жертвой террора</w:t>
            </w:r>
            <w:proofErr w:type="gramStart"/>
            <w:r w:rsidRPr="00B247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 ,</w:t>
            </w:r>
            <w:proofErr w:type="gramEnd"/>
            <w:r w:rsidRPr="00B247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432D98" w:rsidRPr="00B2478C" w:rsidRDefault="00432D98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47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«Давайте дружить», «Учимся быть </w:t>
            </w:r>
            <w:proofErr w:type="gramStart"/>
            <w:r w:rsidRPr="00B247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терпимыми»(</w:t>
            </w:r>
            <w:proofErr w:type="gramEnd"/>
            <w:r w:rsidRPr="00B247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1-4 классы),</w:t>
            </w:r>
          </w:p>
          <w:p w:rsidR="00432D98" w:rsidRPr="00B2478C" w:rsidRDefault="00432D98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47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«Сила России – в единстве народов</w:t>
            </w:r>
            <w:proofErr w:type="gramStart"/>
            <w:r w:rsidRPr="00B247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»,(</w:t>
            </w:r>
            <w:proofErr w:type="gramEnd"/>
            <w:r w:rsidRPr="00B247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2478C">
              <w:rPr>
                <w:sz w:val="24"/>
                <w:szCs w:val="24"/>
              </w:rPr>
              <w:t>5-е классы),</w:t>
            </w:r>
            <w:r w:rsidRPr="00B247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432D98" w:rsidRPr="00B2478C" w:rsidRDefault="00432D98">
            <w:pPr>
              <w:tabs>
                <w:tab w:val="left" w:pos="567"/>
              </w:tabs>
              <w:spacing w:after="0" w:line="240" w:lineRule="auto"/>
              <w:rPr>
                <w:sz w:val="24"/>
                <w:szCs w:val="24"/>
              </w:rPr>
            </w:pPr>
            <w:r w:rsidRPr="00B247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«Что мы знаем об </w:t>
            </w:r>
            <w:proofErr w:type="gramStart"/>
            <w:r w:rsidRPr="00B247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экстремизме  и</w:t>
            </w:r>
            <w:proofErr w:type="gramEnd"/>
            <w:r w:rsidRPr="00B247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терроризме?»</w:t>
            </w:r>
            <w:r w:rsidRPr="00B2478C">
              <w:rPr>
                <w:sz w:val="24"/>
                <w:szCs w:val="24"/>
              </w:rPr>
              <w:t xml:space="preserve"> </w:t>
            </w:r>
          </w:p>
          <w:p w:rsidR="00432D98" w:rsidRPr="00B2478C" w:rsidRDefault="00432D98">
            <w:pPr>
              <w:tabs>
                <w:tab w:val="left" w:pos="567"/>
              </w:tabs>
              <w:spacing w:after="0" w:line="240" w:lineRule="auto"/>
              <w:rPr>
                <w:sz w:val="24"/>
                <w:szCs w:val="24"/>
              </w:rPr>
            </w:pPr>
            <w:r w:rsidRPr="00B2478C">
              <w:rPr>
                <w:sz w:val="24"/>
                <w:szCs w:val="24"/>
              </w:rPr>
              <w:t>«Нам не забыть тех нелюдей…</w:t>
            </w:r>
            <w:proofErr w:type="gramStart"/>
            <w:r w:rsidRPr="00B2478C">
              <w:rPr>
                <w:sz w:val="24"/>
                <w:szCs w:val="24"/>
              </w:rPr>
              <w:t>»,(</w:t>
            </w:r>
            <w:proofErr w:type="gramEnd"/>
            <w:r w:rsidRPr="00B2478C">
              <w:rPr>
                <w:sz w:val="24"/>
                <w:szCs w:val="24"/>
              </w:rPr>
              <w:t>6-е классы),«Нет терроризму</w:t>
            </w:r>
          </w:p>
          <w:p w:rsidR="00432D98" w:rsidRPr="00B2478C" w:rsidRDefault="00432D98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478C">
              <w:rPr>
                <w:sz w:val="24"/>
                <w:szCs w:val="24"/>
              </w:rPr>
              <w:t xml:space="preserve"> </w:t>
            </w:r>
            <w:proofErr w:type="gramStart"/>
            <w:r w:rsidRPr="00B2478C">
              <w:rPr>
                <w:sz w:val="24"/>
                <w:szCs w:val="24"/>
              </w:rPr>
              <w:t>и</w:t>
            </w:r>
            <w:proofErr w:type="gramEnd"/>
            <w:r w:rsidRPr="00B2478C">
              <w:rPr>
                <w:sz w:val="24"/>
                <w:szCs w:val="24"/>
              </w:rPr>
              <w:t xml:space="preserve"> экстремизму», (7-8 -е классы), 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D98" w:rsidRPr="00B2478C" w:rsidRDefault="00432D98">
            <w:pPr>
              <w:spacing w:after="0" w:line="288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Ибрагимова Н.Г.</w:t>
            </w:r>
          </w:p>
        </w:tc>
      </w:tr>
      <w:tr w:rsidR="00432D98" w:rsidRPr="00B2478C" w:rsidTr="00432D98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D98" w:rsidRPr="00B2478C" w:rsidRDefault="00432D9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  <w:p w:rsidR="00432D98" w:rsidRPr="00B2478C" w:rsidRDefault="00432D9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(п.23)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D98" w:rsidRPr="00B2478C" w:rsidRDefault="00432D9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индивидуального профилактического воздействия на лиц, наиболее подверженных влиянию идеологии терроризма, с участием представителей общественных и религиозных организаций, деятелей культуры и искусства</w:t>
            </w:r>
          </w:p>
        </w:tc>
        <w:tc>
          <w:tcPr>
            <w:tcW w:w="8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D98" w:rsidRPr="00B2478C" w:rsidRDefault="00432D9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Круглый стол </w:t>
            </w:r>
            <w:r w:rsidRPr="00B2478C">
              <w:rPr>
                <w:rFonts w:ascii="Times New Roman" w:hAnsi="Times New Roman" w:cs="Times New Roman"/>
                <w:sz w:val="24"/>
                <w:szCs w:val="24"/>
              </w:rPr>
              <w:t>«Интернет без опасности</w:t>
            </w:r>
            <w:proofErr w:type="gramStart"/>
            <w:r w:rsidRPr="00B2478C">
              <w:rPr>
                <w:rFonts w:ascii="Times New Roman" w:hAnsi="Times New Roman" w:cs="Times New Roman"/>
                <w:sz w:val="24"/>
                <w:szCs w:val="24"/>
              </w:rPr>
              <w:t>…»(</w:t>
            </w:r>
            <w:proofErr w:type="gramEnd"/>
            <w:r w:rsidRPr="00B2478C">
              <w:rPr>
                <w:rFonts w:ascii="Times New Roman" w:hAnsi="Times New Roman" w:cs="Times New Roman"/>
                <w:sz w:val="24"/>
                <w:szCs w:val="24"/>
              </w:rPr>
              <w:t xml:space="preserve">10-11 классы). </w:t>
            </w:r>
          </w:p>
          <w:p w:rsidR="00432D98" w:rsidRPr="00B2478C" w:rsidRDefault="00432D9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78C">
              <w:rPr>
                <w:rFonts w:ascii="Times New Roman" w:hAnsi="Times New Roman" w:cs="Times New Roman"/>
                <w:sz w:val="24"/>
                <w:szCs w:val="24"/>
              </w:rPr>
              <w:t xml:space="preserve">Охват: 25 уч. </w:t>
            </w:r>
          </w:p>
          <w:p w:rsidR="00432D98" w:rsidRPr="00B2478C" w:rsidRDefault="00432D9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78C">
              <w:rPr>
                <w:rFonts w:ascii="Times New Roman" w:hAnsi="Times New Roman" w:cs="Times New Roman"/>
                <w:sz w:val="24"/>
                <w:szCs w:val="24"/>
              </w:rPr>
              <w:t>Акция «Терроризм – угроза обществу!»</w:t>
            </w:r>
          </w:p>
          <w:p w:rsidR="00432D98" w:rsidRPr="00B2478C" w:rsidRDefault="00432D9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78C">
              <w:rPr>
                <w:rFonts w:ascii="Times New Roman" w:hAnsi="Times New Roman" w:cs="Times New Roman"/>
                <w:sz w:val="24"/>
                <w:szCs w:val="24"/>
              </w:rPr>
              <w:t xml:space="preserve">(8-е классы), </w:t>
            </w:r>
            <w:proofErr w:type="gramStart"/>
            <w:r w:rsidRPr="00B2478C">
              <w:rPr>
                <w:rFonts w:ascii="Times New Roman" w:hAnsi="Times New Roman" w:cs="Times New Roman"/>
                <w:sz w:val="24"/>
                <w:szCs w:val="24"/>
              </w:rPr>
              <w:t>Охват:  32</w:t>
            </w:r>
            <w:proofErr w:type="gramEnd"/>
            <w:r w:rsidRPr="00B2478C">
              <w:rPr>
                <w:rFonts w:ascii="Times New Roman" w:hAnsi="Times New Roman" w:cs="Times New Roman"/>
                <w:sz w:val="24"/>
                <w:szCs w:val="24"/>
              </w:rPr>
              <w:t xml:space="preserve"> уч. </w:t>
            </w:r>
          </w:p>
          <w:p w:rsidR="00432D98" w:rsidRPr="00B2478C" w:rsidRDefault="00432D9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78C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gramStart"/>
            <w:r w:rsidRPr="00B2478C">
              <w:rPr>
                <w:rFonts w:ascii="Times New Roman" w:hAnsi="Times New Roman" w:cs="Times New Roman"/>
                <w:sz w:val="24"/>
                <w:szCs w:val="24"/>
              </w:rPr>
              <w:t>Старшим  инспектором</w:t>
            </w:r>
            <w:proofErr w:type="gramEnd"/>
            <w:r w:rsidRPr="00B2478C">
              <w:rPr>
                <w:rFonts w:ascii="Times New Roman" w:hAnsi="Times New Roman" w:cs="Times New Roman"/>
                <w:sz w:val="24"/>
                <w:szCs w:val="24"/>
              </w:rPr>
              <w:t xml:space="preserve">  ПДН  Абдуллаевой Б.Д . была</w:t>
            </w:r>
          </w:p>
          <w:p w:rsidR="00432D98" w:rsidRPr="00B2478C" w:rsidRDefault="00432D9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7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2478C">
              <w:rPr>
                <w:rFonts w:ascii="Times New Roman" w:hAnsi="Times New Roman" w:cs="Times New Roman"/>
                <w:sz w:val="24"/>
                <w:szCs w:val="24"/>
              </w:rPr>
              <w:t>проведена</w:t>
            </w:r>
            <w:proofErr w:type="gramEnd"/>
            <w:r w:rsidRPr="00B2478C">
              <w:rPr>
                <w:rFonts w:ascii="Times New Roman" w:hAnsi="Times New Roman" w:cs="Times New Roman"/>
                <w:sz w:val="24"/>
                <w:szCs w:val="24"/>
              </w:rPr>
              <w:t xml:space="preserve"> встреча с администрацией и </w:t>
            </w:r>
          </w:p>
          <w:p w:rsidR="00432D98" w:rsidRPr="00B2478C" w:rsidRDefault="00432D9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478C">
              <w:rPr>
                <w:rFonts w:ascii="Times New Roman" w:hAnsi="Times New Roman" w:cs="Times New Roman"/>
                <w:sz w:val="24"/>
                <w:szCs w:val="24"/>
              </w:rPr>
              <w:t>преподавательским</w:t>
            </w:r>
            <w:proofErr w:type="gramEnd"/>
            <w:r w:rsidRPr="00B2478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составом </w:t>
            </w:r>
          </w:p>
          <w:p w:rsidR="00432D98" w:rsidRPr="00B2478C" w:rsidRDefault="00432D9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478C">
              <w:rPr>
                <w:rFonts w:ascii="Times New Roman" w:hAnsi="Times New Roman" w:cs="Times New Roman"/>
                <w:sz w:val="24"/>
                <w:szCs w:val="24"/>
              </w:rPr>
              <w:t>МБОУ  СОШ</w:t>
            </w:r>
            <w:proofErr w:type="gramEnd"/>
            <w:r w:rsidRPr="00B2478C">
              <w:rPr>
                <w:rFonts w:ascii="Times New Roman" w:hAnsi="Times New Roman" w:cs="Times New Roman"/>
                <w:sz w:val="24"/>
                <w:szCs w:val="24"/>
              </w:rPr>
              <w:t xml:space="preserve"> №53  по вопросам предупреждения</w:t>
            </w:r>
          </w:p>
          <w:p w:rsidR="00432D98" w:rsidRPr="00B2478C" w:rsidRDefault="00432D9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7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2478C">
              <w:rPr>
                <w:rFonts w:ascii="Times New Roman" w:hAnsi="Times New Roman" w:cs="Times New Roman"/>
                <w:sz w:val="24"/>
                <w:szCs w:val="24"/>
              </w:rPr>
              <w:t>распространения  идей</w:t>
            </w:r>
            <w:proofErr w:type="gramEnd"/>
            <w:r w:rsidRPr="00B2478C">
              <w:rPr>
                <w:rFonts w:ascii="Times New Roman" w:hAnsi="Times New Roman" w:cs="Times New Roman"/>
                <w:sz w:val="24"/>
                <w:szCs w:val="24"/>
              </w:rPr>
              <w:t xml:space="preserve"> экстремизма и терроризма и </w:t>
            </w:r>
          </w:p>
          <w:p w:rsidR="00432D98" w:rsidRPr="00B2478C" w:rsidRDefault="00432D9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478C">
              <w:rPr>
                <w:rFonts w:ascii="Times New Roman" w:hAnsi="Times New Roman" w:cs="Times New Roman"/>
                <w:sz w:val="24"/>
                <w:szCs w:val="24"/>
              </w:rPr>
              <w:t>проведен</w:t>
            </w:r>
            <w:proofErr w:type="gramEnd"/>
            <w:r w:rsidRPr="00B2478C">
              <w:rPr>
                <w:rFonts w:ascii="Times New Roman" w:hAnsi="Times New Roman" w:cs="Times New Roman"/>
                <w:sz w:val="24"/>
                <w:szCs w:val="24"/>
              </w:rPr>
              <w:t xml:space="preserve"> инструктаж  по проведению мероприятий  по профилактике  распространения  идей экстремизма и терроризма.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D98" w:rsidRPr="00B2478C" w:rsidRDefault="00432D98">
            <w:pPr>
              <w:spacing w:after="0" w:line="288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Курбанова С.М.</w:t>
            </w:r>
          </w:p>
          <w:p w:rsidR="00432D98" w:rsidRPr="00B2478C" w:rsidRDefault="00432D98">
            <w:pPr>
              <w:spacing w:after="0" w:line="288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24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Таибова</w:t>
            </w:r>
            <w:proofErr w:type="spellEnd"/>
            <w:r w:rsidRPr="00B24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М.А.</w:t>
            </w:r>
          </w:p>
          <w:p w:rsidR="00432D98" w:rsidRPr="00B2478C" w:rsidRDefault="00432D98">
            <w:pPr>
              <w:spacing w:after="0" w:line="288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Алиева М.Р.</w:t>
            </w:r>
          </w:p>
          <w:p w:rsidR="00432D98" w:rsidRPr="00B2478C" w:rsidRDefault="00432D9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proofErr w:type="spellStart"/>
            <w:r w:rsidRPr="00B24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Алавдинова</w:t>
            </w:r>
            <w:proofErr w:type="spellEnd"/>
            <w:r w:rsidRPr="00B24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  <w:p w:rsidR="00432D98" w:rsidRPr="00B2478C" w:rsidRDefault="00432D98">
            <w:pPr>
              <w:spacing w:after="0" w:line="288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24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ИнспекторПДН</w:t>
            </w:r>
            <w:proofErr w:type="spellEnd"/>
            <w:r w:rsidRPr="00B24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Абдуллаева Б.Д.</w:t>
            </w:r>
          </w:p>
        </w:tc>
      </w:tr>
      <w:tr w:rsidR="00432D98" w:rsidRPr="00B2478C" w:rsidTr="00432D98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D98" w:rsidRPr="00B2478C" w:rsidRDefault="00432D9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  <w:p w:rsidR="00432D98" w:rsidRPr="00B2478C" w:rsidRDefault="00432D9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(п.26)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D98" w:rsidRPr="00B2478C" w:rsidRDefault="00432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на сайтах образовательных организаций информации для родителей и обучающихся по противодействию идеологии экстремизма и терроризма</w:t>
            </w:r>
          </w:p>
          <w:p w:rsidR="00432D98" w:rsidRPr="00B2478C" w:rsidRDefault="00432D9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D98" w:rsidRPr="00B2478C" w:rsidRDefault="00432D9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На сайте школы подобран и размещен </w:t>
            </w:r>
          </w:p>
          <w:p w:rsidR="00432D98" w:rsidRPr="00B2478C" w:rsidRDefault="00432D9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24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информационный</w:t>
            </w:r>
            <w:proofErr w:type="gramEnd"/>
            <w:r w:rsidRPr="00B24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 по противодействию </w:t>
            </w:r>
          </w:p>
          <w:p w:rsidR="00432D98" w:rsidRPr="00B2478C" w:rsidRDefault="00432D9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24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идеологии</w:t>
            </w:r>
            <w:proofErr w:type="gramEnd"/>
            <w:r w:rsidRPr="00B24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терроризм и экстремизма для родителей и </w:t>
            </w:r>
          </w:p>
          <w:p w:rsidR="00432D98" w:rsidRPr="00B2478C" w:rsidRDefault="00432D9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24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учащихся</w:t>
            </w:r>
            <w:proofErr w:type="gramEnd"/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D98" w:rsidRPr="00B2478C" w:rsidRDefault="00432D98">
            <w:pPr>
              <w:spacing w:after="0" w:line="288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24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Ахмедханова  М.Х.</w:t>
            </w:r>
            <w:proofErr w:type="gramEnd"/>
          </w:p>
        </w:tc>
      </w:tr>
    </w:tbl>
    <w:p w:rsidR="00432D98" w:rsidRDefault="00432D98" w:rsidP="00432D98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</w:t>
      </w:r>
    </w:p>
    <w:p w:rsidR="00B2478C" w:rsidRDefault="00432D98" w:rsidP="00432D98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      </w:t>
      </w:r>
    </w:p>
    <w:p w:rsidR="00B2478C" w:rsidRDefault="00B2478C" w:rsidP="00432D98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B2478C" w:rsidRDefault="00B2478C" w:rsidP="00432D98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B2478C" w:rsidRDefault="00B2478C" w:rsidP="00432D98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B2478C" w:rsidRDefault="00B2478C" w:rsidP="00432D98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B2478C" w:rsidRDefault="00B2478C" w:rsidP="00432D98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B2478C" w:rsidRDefault="00B2478C" w:rsidP="00432D98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B2478C" w:rsidRDefault="00B2478C" w:rsidP="00432D98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B2478C" w:rsidRDefault="00B2478C" w:rsidP="00432D98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B2478C" w:rsidRDefault="00B2478C" w:rsidP="00432D98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432D98" w:rsidRDefault="00B2478C" w:rsidP="00432D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     </w:t>
      </w:r>
      <w:r w:rsidR="00432D98">
        <w:rPr>
          <w:rFonts w:ascii="Times New Roman" w:hAnsi="Times New Roman" w:cs="Times New Roman"/>
          <w:sz w:val="36"/>
          <w:szCs w:val="36"/>
        </w:rPr>
        <w:t xml:space="preserve">   </w:t>
      </w:r>
      <w:r w:rsidR="00432D9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Отчет </w:t>
      </w:r>
    </w:p>
    <w:p w:rsidR="00432D98" w:rsidRDefault="00432D98" w:rsidP="00432D98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использования</w:t>
      </w:r>
      <w:proofErr w:type="gramEnd"/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в МБОУ СОШ №53 г. Махачкалы за 4 квартал 2017 </w:t>
      </w:r>
    </w:p>
    <w:p w:rsidR="00432D98" w:rsidRDefault="00432D98" w:rsidP="00432D98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информационно</w:t>
      </w:r>
      <w:proofErr w:type="gramEnd"/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-методических материалов по противодействию терроризму и экстремизму,</w:t>
      </w:r>
    </w:p>
    <w:p w:rsidR="00432D98" w:rsidRDefault="00432D98" w:rsidP="00432D98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представленных</w:t>
      </w:r>
      <w:proofErr w:type="gramEnd"/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на сайте </w:t>
      </w:r>
      <w:proofErr w:type="spellStart"/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РД </w:t>
      </w:r>
    </w:p>
    <w:p w:rsidR="00432D98" w:rsidRDefault="00432D98" w:rsidP="00432D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949" w:type="dxa"/>
        <w:tblInd w:w="-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8"/>
        <w:gridCol w:w="3261"/>
        <w:gridCol w:w="1985"/>
        <w:gridCol w:w="1559"/>
        <w:gridCol w:w="1276"/>
        <w:gridCol w:w="1417"/>
        <w:gridCol w:w="1418"/>
        <w:gridCol w:w="1134"/>
        <w:gridCol w:w="2361"/>
      </w:tblGrid>
      <w:tr w:rsidR="00432D98" w:rsidTr="00FA15A5">
        <w:trPr>
          <w:trHeight w:val="1179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D98" w:rsidRDefault="004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D98" w:rsidRDefault="00FA15A5" w:rsidP="00432D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</w:t>
            </w:r>
            <w:r w:rsidR="00432D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аименование используемого информационного материала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D98" w:rsidRDefault="004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В каком мероприятии использовался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D98" w:rsidRDefault="004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Дата</w:t>
            </w:r>
          </w:p>
          <w:p w:rsidR="00432D98" w:rsidRDefault="004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проведе</w:t>
            </w:r>
            <w:proofErr w:type="spellEnd"/>
            <w:proofErr w:type="gramEnd"/>
          </w:p>
          <w:p w:rsidR="00432D98" w:rsidRDefault="004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ния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меропр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-я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D98" w:rsidRDefault="004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Место проведения мероприятия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D98" w:rsidRDefault="004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Ответственный </w:t>
            </w:r>
          </w:p>
          <w:p w:rsidR="00432D98" w:rsidRDefault="004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за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проведение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D98" w:rsidRDefault="00432D98" w:rsidP="00432D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В каких</w:t>
            </w:r>
          </w:p>
          <w:p w:rsidR="00FA15A5" w:rsidRDefault="00432D98" w:rsidP="00432D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классах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FA15A5" w:rsidRDefault="00432D98" w:rsidP="00432D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проводится</w:t>
            </w:r>
            <w:proofErr w:type="gramEnd"/>
          </w:p>
          <w:p w:rsidR="00432D98" w:rsidRDefault="00432D98" w:rsidP="00432D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мероприятие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D98" w:rsidRDefault="004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Сколько детей охвачено 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меропр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-и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D98" w:rsidRDefault="004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432D98" w:rsidRDefault="004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Результат</w:t>
            </w:r>
          </w:p>
        </w:tc>
      </w:tr>
      <w:tr w:rsidR="00432D98" w:rsidTr="00FA15A5">
        <w:trPr>
          <w:trHeight w:val="1343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D98" w:rsidRDefault="004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D98" w:rsidRDefault="004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32D98" w:rsidRDefault="004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И.В.Сыромятников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«Терроризм – зло»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D98" w:rsidRDefault="004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Внеклассное мероприятие</w:t>
            </w:r>
          </w:p>
          <w:p w:rsidR="00432D98" w:rsidRDefault="004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«Нет терроризму и экстремизму»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D98" w:rsidRDefault="004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25.10.2017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D98" w:rsidRDefault="004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Школа №53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D98" w:rsidRDefault="004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Алиева М.Р.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D98" w:rsidRDefault="00432D98" w:rsidP="00432D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7-8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D98" w:rsidRDefault="004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32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D98" w:rsidRDefault="004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767676"/>
                <w:sz w:val="21"/>
                <w:szCs w:val="21"/>
                <w:shd w:val="clear" w:color="auto" w:fill="FFFFFF"/>
              </w:rPr>
              <w:t>Учащиеся осознали сущность экстремизма и терроризма, Мероприятие способствовало формированию сознания и гражданской позиции подрастающего поколения;</w:t>
            </w:r>
          </w:p>
        </w:tc>
      </w:tr>
      <w:tr w:rsidR="00432D98" w:rsidTr="00FA15A5">
        <w:trPr>
          <w:trHeight w:val="1506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D98" w:rsidRDefault="004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32D98" w:rsidRDefault="004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D98" w:rsidRDefault="00432D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Методические рекомендации и пособия по вопросам правового регулирования организации деятельности по профилактике терроризма.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D98" w:rsidRDefault="004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семинар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D98" w:rsidRDefault="004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11.  11. 2017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D98" w:rsidRDefault="004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Школа №53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D98" w:rsidRDefault="004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Алавдинова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А.А</w:t>
            </w:r>
          </w:p>
          <w:p w:rsidR="00432D98" w:rsidRDefault="004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Азизов Г.Б.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5A5" w:rsidRDefault="00432D98" w:rsidP="00432D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Педагоги </w:t>
            </w:r>
          </w:p>
          <w:p w:rsidR="00432D98" w:rsidRDefault="00432D98" w:rsidP="00432D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школы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D98" w:rsidRDefault="004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D98" w:rsidRDefault="004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Повышение уровня информированности</w:t>
            </w:r>
          </w:p>
        </w:tc>
      </w:tr>
      <w:tr w:rsidR="00432D98" w:rsidTr="00FA15A5">
        <w:trPr>
          <w:trHeight w:val="1175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D98" w:rsidRDefault="004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D98" w:rsidRDefault="00432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Рекомендации гражданам по действиям при угрозе совершения террористического акта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D98" w:rsidRDefault="004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Акция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D98" w:rsidRDefault="004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20. 12. 2017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D98" w:rsidRDefault="004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Пос.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Турали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ТЗБ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D98" w:rsidRDefault="004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Алавдинова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А.А</w:t>
            </w:r>
          </w:p>
          <w:p w:rsidR="00432D98" w:rsidRDefault="004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Кл.руководители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432D98" w:rsidRDefault="004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5A5" w:rsidRDefault="00432D98" w:rsidP="00432D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Жители </w:t>
            </w:r>
          </w:p>
          <w:p w:rsidR="00432D98" w:rsidRDefault="00432D98" w:rsidP="00432D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поселка</w:t>
            </w:r>
            <w:proofErr w:type="gramEnd"/>
          </w:p>
          <w:p w:rsidR="00FA15A5" w:rsidRDefault="00432D98" w:rsidP="00FA15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Родительский</w:t>
            </w:r>
          </w:p>
          <w:p w:rsidR="00432D98" w:rsidRDefault="00432D98" w:rsidP="00FA15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коллектив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D98" w:rsidRDefault="004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D98" w:rsidRDefault="004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Повышение уровня информированности</w:t>
            </w:r>
          </w:p>
        </w:tc>
      </w:tr>
    </w:tbl>
    <w:p w:rsidR="00432D98" w:rsidRDefault="00432D98" w:rsidP="00432D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</w:p>
    <w:p w:rsidR="00561731" w:rsidRPr="00432D98" w:rsidRDefault="00432D98" w:rsidP="00432D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</w:p>
    <w:p w:rsidR="000A0D2F" w:rsidRPr="002938F9" w:rsidRDefault="00B2478C" w:rsidP="00561731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Зам.директора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ВР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Алавдинова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</w:t>
      </w:r>
    </w:p>
    <w:sectPr w:rsidR="000A0D2F" w:rsidRPr="002938F9" w:rsidSect="00561731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1F3EA3"/>
    <w:multiLevelType w:val="hybridMultilevel"/>
    <w:tmpl w:val="40E6269C"/>
    <w:lvl w:ilvl="0" w:tplc="820EBE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3AC"/>
    <w:rsid w:val="0001461B"/>
    <w:rsid w:val="000A0D2F"/>
    <w:rsid w:val="001873DD"/>
    <w:rsid w:val="00224A68"/>
    <w:rsid w:val="002434E4"/>
    <w:rsid w:val="0028258A"/>
    <w:rsid w:val="002938F9"/>
    <w:rsid w:val="002A103B"/>
    <w:rsid w:val="0040559A"/>
    <w:rsid w:val="00432D98"/>
    <w:rsid w:val="004533A4"/>
    <w:rsid w:val="004651DC"/>
    <w:rsid w:val="00477FCB"/>
    <w:rsid w:val="00501B69"/>
    <w:rsid w:val="00561731"/>
    <w:rsid w:val="00564CCF"/>
    <w:rsid w:val="00691BA6"/>
    <w:rsid w:val="0071607A"/>
    <w:rsid w:val="007B2CE9"/>
    <w:rsid w:val="007C5C88"/>
    <w:rsid w:val="007D43AC"/>
    <w:rsid w:val="007F17A4"/>
    <w:rsid w:val="007F4E4C"/>
    <w:rsid w:val="008F2A0E"/>
    <w:rsid w:val="00902ED3"/>
    <w:rsid w:val="00A31FDB"/>
    <w:rsid w:val="00AA6898"/>
    <w:rsid w:val="00AB3525"/>
    <w:rsid w:val="00AC2BC5"/>
    <w:rsid w:val="00B01F53"/>
    <w:rsid w:val="00B2478C"/>
    <w:rsid w:val="00C51468"/>
    <w:rsid w:val="00CA6A16"/>
    <w:rsid w:val="00D01691"/>
    <w:rsid w:val="00D17E61"/>
    <w:rsid w:val="00D35241"/>
    <w:rsid w:val="00D51F55"/>
    <w:rsid w:val="00D86659"/>
    <w:rsid w:val="00F04292"/>
    <w:rsid w:val="00FA1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E1D5C1-067E-4D2D-BE73-E6DD4D32C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1DC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D8665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51DC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rsid w:val="00D86659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character" w:customStyle="1" w:styleId="ncvalue">
    <w:name w:val="nc_value"/>
    <w:basedOn w:val="a0"/>
    <w:rsid w:val="00D86659"/>
  </w:style>
  <w:style w:type="paragraph" w:customStyle="1" w:styleId="a4">
    <w:name w:val="Прижатый влево"/>
    <w:basedOn w:val="a"/>
    <w:next w:val="a"/>
    <w:rsid w:val="004533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16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607A"/>
    <w:rPr>
      <w:rFonts w:ascii="Tahoma" w:hAnsi="Tahoma" w:cs="Tahoma"/>
      <w:sz w:val="16"/>
      <w:szCs w:val="16"/>
    </w:rPr>
  </w:style>
  <w:style w:type="paragraph" w:customStyle="1" w:styleId="Style3">
    <w:name w:val="Style3"/>
    <w:basedOn w:val="a"/>
    <w:uiPriority w:val="99"/>
    <w:rsid w:val="00432D98"/>
    <w:pPr>
      <w:widowControl w:val="0"/>
      <w:autoSpaceDE w:val="0"/>
      <w:autoSpaceDN w:val="0"/>
      <w:adjustRightInd w:val="0"/>
      <w:spacing w:after="0" w:line="319" w:lineRule="exact"/>
      <w:jc w:val="righ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basedOn w:val="a0"/>
    <w:uiPriority w:val="99"/>
    <w:rsid w:val="00432D98"/>
    <w:rPr>
      <w:rFonts w:ascii="Times New Roman" w:hAnsi="Times New Roman" w:cs="Times New Roman" w:hint="default"/>
      <w:sz w:val="26"/>
      <w:szCs w:val="26"/>
    </w:rPr>
  </w:style>
  <w:style w:type="table" w:styleId="a7">
    <w:name w:val="Table Grid"/>
    <w:basedOn w:val="a1"/>
    <w:uiPriority w:val="59"/>
    <w:rsid w:val="00432D9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A31FDB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4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1</Pages>
  <Words>1882</Words>
  <Characters>10729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ANISAT</cp:lastModifiedBy>
  <cp:revision>26</cp:revision>
  <dcterms:created xsi:type="dcterms:W3CDTF">2016-09-17T08:31:00Z</dcterms:created>
  <dcterms:modified xsi:type="dcterms:W3CDTF">2018-02-11T18:17:00Z</dcterms:modified>
</cp:coreProperties>
</file>